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5AD3" w14:textId="77777777" w:rsidR="00FF4A4C" w:rsidRDefault="00FF4A4C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68A22C64" w14:textId="77777777" w:rsidR="00FF4A4C" w:rsidRDefault="00FF4A4C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858B624" w14:textId="5D462FBC" w:rsidR="007C3A68" w:rsidRPr="005137FF" w:rsidRDefault="007C3A68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MINUTI </w:t>
      </w:r>
    </w:p>
    <w:p w14:paraId="3E505846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371B41D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B573D10" w14:textId="5D522566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KAMRA TAD-DEPUTATI</w:t>
      </w:r>
    </w:p>
    <w:p w14:paraId="4CCE5B2A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1F5299A9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38C379F" w14:textId="2C179241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L-ERBATAX-IL PARLAMENT</w:t>
      </w:r>
    </w:p>
    <w:p w14:paraId="553E8EAD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D8F052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F45A5D" w14:textId="2B363DAD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KUMITAT PERMANENTI DWAR </w:t>
      </w:r>
      <w:r w:rsidR="005137FF" w:rsidRPr="005137FF">
        <w:rPr>
          <w:rFonts w:ascii="Times New Roman" w:hAnsi="Times New Roman"/>
          <w:b/>
          <w:sz w:val="22"/>
          <w:szCs w:val="22"/>
          <w:lang w:val="mt-MT"/>
        </w:rPr>
        <w:t>L-</w:t>
      </w:r>
      <w:r w:rsidR="00DB70EB">
        <w:rPr>
          <w:rFonts w:ascii="Times New Roman" w:hAnsi="Times New Roman"/>
          <w:b/>
          <w:sz w:val="22"/>
          <w:szCs w:val="22"/>
          <w:lang w:val="mt-MT"/>
        </w:rPr>
        <w:t>AFFARIJIET EKONOMIĊI U FINANZJARJI</w:t>
      </w:r>
    </w:p>
    <w:p w14:paraId="483B819E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08E84C07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DE87074" w14:textId="79C4E4D2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LAQGĦA NRU </w:t>
      </w:r>
      <w:r w:rsidR="00DB70EB">
        <w:rPr>
          <w:rFonts w:ascii="Times New Roman" w:hAnsi="Times New Roman"/>
          <w:b/>
          <w:sz w:val="22"/>
          <w:szCs w:val="22"/>
          <w:lang w:val="mt-MT"/>
        </w:rPr>
        <w:t>7</w:t>
      </w:r>
    </w:p>
    <w:p w14:paraId="492ED4C0" w14:textId="77777777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54C642EA" w14:textId="77777777" w:rsidR="00601B53" w:rsidRPr="005137FF" w:rsidRDefault="00601B53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24A4B5F3" w14:textId="161730D6" w:rsidR="007C3A68" w:rsidRPr="005137FF" w:rsidRDefault="007C3A68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It-T</w:t>
      </w:r>
      <w:r w:rsidR="00B61159">
        <w:rPr>
          <w:rFonts w:ascii="Times New Roman" w:hAnsi="Times New Roman"/>
          <w:b/>
          <w:bCs/>
          <w:sz w:val="22"/>
          <w:szCs w:val="22"/>
          <w:lang w:val="mt-MT"/>
        </w:rPr>
        <w:t>lieta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, 28 ta’ Novembru 202</w:t>
      </w:r>
      <w:r w:rsidR="00B61159">
        <w:rPr>
          <w:rFonts w:ascii="Times New Roman" w:hAnsi="Times New Roman"/>
          <w:b/>
          <w:bCs/>
          <w:sz w:val="22"/>
          <w:szCs w:val="22"/>
          <w:lang w:val="mt-MT"/>
        </w:rPr>
        <w:t>3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.</w:t>
      </w:r>
    </w:p>
    <w:p w14:paraId="5DE4E9D7" w14:textId="77777777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31EBD0A5" w14:textId="1D8F7375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>Din kienet laqgħa konġunta bejn il-Kumitat Permanenti dwar il-Kontijiet Pubbliċi, il-Kumitat Permanenti dwar l-Affarijiet Barranin u Ewropej, u l-Kumitat Permanenti dwar l-Affarijiet Ekonomiċi u Finanzjarji, li ltaqgħu fil-Kamra tal-Kumitati fil-Parlament, il-Belt Valletta, f</w:t>
      </w:r>
      <w:r w:rsidR="00B61159">
        <w:rPr>
          <w:rFonts w:ascii="Times New Roman" w:hAnsi="Times New Roman"/>
          <w:sz w:val="22"/>
          <w:szCs w:val="22"/>
          <w:lang w:val="mt-MT"/>
        </w:rPr>
        <w:t>l-4:</w:t>
      </w:r>
      <w:r w:rsidR="005D4A37">
        <w:rPr>
          <w:rFonts w:ascii="Times New Roman" w:hAnsi="Times New Roman"/>
          <w:sz w:val="22"/>
          <w:szCs w:val="22"/>
          <w:lang w:val="mt-MT"/>
        </w:rPr>
        <w:t>43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p.m. </w:t>
      </w:r>
    </w:p>
    <w:p w14:paraId="3EB0273A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06DDBB62" w14:textId="4D7A1C3E" w:rsidR="007C3A68" w:rsidRPr="005137FF" w:rsidRDefault="005137FF" w:rsidP="005137FF">
      <w:pPr>
        <w:ind w:right="-7"/>
        <w:jc w:val="left"/>
        <w:rPr>
          <w:rFonts w:ascii="Times New Roman" w:hAnsi="Times New Roman"/>
          <w:szCs w:val="24"/>
          <w:lang w:val="mt-MT"/>
        </w:rPr>
      </w:pPr>
      <w:r w:rsidRPr="005137FF">
        <w:rPr>
          <w:rFonts w:ascii="Times New Roman" w:hAnsi="Times New Roman"/>
          <w:szCs w:val="24"/>
          <w:lang w:val="mt-MT"/>
        </w:rPr>
        <w:t>L-Onor. Alex Muscat ippresieda.</w:t>
      </w:r>
    </w:p>
    <w:p w14:paraId="036A53E1" w14:textId="77777777" w:rsidR="007C3A68" w:rsidRPr="005137FF" w:rsidRDefault="007C3A68" w:rsidP="007C3A68">
      <w:pPr>
        <w:ind w:right="-7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6742F2BD" w14:textId="77777777" w:rsidR="00A51DAC" w:rsidRPr="005137FF" w:rsidRDefault="00A51DAC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212097D6" w14:textId="4E0314D4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PREŻENTI: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7A6DAFF3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5D03FADB" w14:textId="34FEAABD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 xml:space="preserve">Kumitat Permanenti dwar il-Kontijiet Pubbliċi: </w:t>
      </w:r>
      <w:r w:rsidR="004A6C24" w:rsidRPr="005137FF">
        <w:rPr>
          <w:rFonts w:ascii="Times New Roman" w:hAnsi="Times New Roman"/>
          <w:sz w:val="22"/>
          <w:szCs w:val="22"/>
          <w:lang w:val="mt-MT"/>
        </w:rPr>
        <w:t>Il-President tal-Kumitat, l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-Onor. </w:t>
      </w:r>
      <w:r w:rsidR="004A6C24" w:rsidRPr="005137FF">
        <w:rPr>
          <w:rFonts w:ascii="Times New Roman" w:hAnsi="Times New Roman"/>
          <w:sz w:val="22"/>
          <w:szCs w:val="22"/>
          <w:lang w:val="mt-MT"/>
        </w:rPr>
        <w:t>Darren Carabott</w:t>
      </w:r>
      <w:r w:rsidRPr="005137FF">
        <w:rPr>
          <w:rFonts w:ascii="Times New Roman" w:hAnsi="Times New Roman"/>
          <w:sz w:val="22"/>
          <w:szCs w:val="22"/>
          <w:lang w:val="mt-MT"/>
        </w:rPr>
        <w:t>, l-Onor. Graham Bencini, l-Onor. Andy Ellul (Segretarju Parlamentari għad-Djalogu Soċjali)</w:t>
      </w:r>
      <w:r w:rsidR="00B61159">
        <w:rPr>
          <w:rFonts w:ascii="Times New Roman" w:hAnsi="Times New Roman"/>
          <w:sz w:val="22"/>
          <w:szCs w:val="22"/>
          <w:lang w:val="mt-MT"/>
        </w:rPr>
        <w:t>,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l-Onor. Alex Muscat</w:t>
      </w:r>
      <w:r w:rsidR="005D4A37">
        <w:rPr>
          <w:rFonts w:ascii="Times New Roman" w:hAnsi="Times New Roman"/>
          <w:sz w:val="22"/>
          <w:szCs w:val="22"/>
          <w:lang w:val="mt-MT"/>
        </w:rPr>
        <w:t xml:space="preserve"> u l-Onor. Clayton Bartolo, Ministru għat-Turiżmu</w:t>
      </w:r>
      <w:r w:rsidRPr="005137FF">
        <w:rPr>
          <w:rFonts w:ascii="Times New Roman" w:hAnsi="Times New Roman"/>
          <w:sz w:val="22"/>
          <w:szCs w:val="22"/>
          <w:lang w:val="mt-MT"/>
        </w:rPr>
        <w:t>.</w:t>
      </w:r>
    </w:p>
    <w:p w14:paraId="7CBB8DE1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423EE746" w14:textId="358DF9AB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>Kumitat Permanenti dwar l-Affarijiet Ekonomiċi u Finanzjarji: Il-President tal-Kumitat, l-Onor. Alex Muscat u l-Onor. Mario de Marco.</w:t>
      </w:r>
    </w:p>
    <w:p w14:paraId="023B500F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387B0AF1" w14:textId="234D12CB" w:rsidR="007C3A68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 xml:space="preserve">Kumitat Permanenti dwar l-Affarijiet Barranin u Ewropej: </w:t>
      </w:r>
      <w:r w:rsidR="00B61159">
        <w:rPr>
          <w:rFonts w:ascii="Times New Roman" w:hAnsi="Times New Roman"/>
          <w:sz w:val="22"/>
          <w:szCs w:val="22"/>
          <w:lang w:val="mt-MT"/>
        </w:rPr>
        <w:t>L</w:t>
      </w:r>
      <w:r w:rsidRPr="005137FF">
        <w:rPr>
          <w:rFonts w:ascii="Times New Roman" w:hAnsi="Times New Roman"/>
          <w:sz w:val="22"/>
          <w:szCs w:val="22"/>
          <w:lang w:val="mt-MT"/>
        </w:rPr>
        <w:t>-Onor. Bernice Bonello</w:t>
      </w:r>
      <w:r w:rsidR="00B61159">
        <w:rPr>
          <w:rFonts w:ascii="Times New Roman" w:hAnsi="Times New Roman"/>
          <w:sz w:val="22"/>
          <w:szCs w:val="22"/>
          <w:lang w:val="mt-MT"/>
        </w:rPr>
        <w:t>,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6F1322">
        <w:rPr>
          <w:rFonts w:ascii="Times New Roman" w:hAnsi="Times New Roman"/>
          <w:sz w:val="22"/>
          <w:szCs w:val="22"/>
          <w:lang w:val="mt-MT"/>
        </w:rPr>
        <w:t xml:space="preserve">l-Onor. Naomi Cachia, </w:t>
      </w:r>
      <w:r w:rsidRPr="005137FF">
        <w:rPr>
          <w:rFonts w:ascii="Times New Roman" w:hAnsi="Times New Roman"/>
          <w:sz w:val="22"/>
          <w:szCs w:val="22"/>
          <w:lang w:val="mt-MT"/>
        </w:rPr>
        <w:t>l-Onor. Mario de Marco</w:t>
      </w:r>
      <w:r w:rsidR="006322E6"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914D27" w:rsidRPr="005137FF">
        <w:rPr>
          <w:rFonts w:ascii="Times New Roman" w:hAnsi="Times New Roman"/>
          <w:sz w:val="22"/>
          <w:szCs w:val="22"/>
          <w:lang w:val="mt-MT"/>
        </w:rPr>
        <w:t xml:space="preserve">u </w:t>
      </w:r>
      <w:r w:rsidR="006322E6" w:rsidRPr="005137FF">
        <w:rPr>
          <w:rFonts w:ascii="Times New Roman" w:hAnsi="Times New Roman"/>
          <w:sz w:val="22"/>
          <w:szCs w:val="22"/>
          <w:lang w:val="mt-MT"/>
        </w:rPr>
        <w:t>l-Onor. Amanda Spiteri Grech</w:t>
      </w:r>
      <w:r w:rsidRPr="005137FF">
        <w:rPr>
          <w:rFonts w:ascii="Times New Roman" w:hAnsi="Times New Roman"/>
          <w:sz w:val="22"/>
          <w:szCs w:val="22"/>
          <w:lang w:val="mt-MT"/>
        </w:rPr>
        <w:t>.</w:t>
      </w:r>
    </w:p>
    <w:p w14:paraId="5ED6AD91" w14:textId="6CCD79E0" w:rsidR="005D4A37" w:rsidRDefault="005D4A37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21C97D4A" w14:textId="19BCCA75" w:rsidR="005D4A37" w:rsidRPr="007A7599" w:rsidRDefault="005D4A37" w:rsidP="007C3A6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mt-MT"/>
        </w:rPr>
        <w:t>Kien preżenti wkoll l-Onor. Omar Farrugia.</w:t>
      </w:r>
    </w:p>
    <w:p w14:paraId="297D96BD" w14:textId="77777777" w:rsidR="0062330B" w:rsidRPr="005137FF" w:rsidRDefault="0062330B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4ABA0E1A" w14:textId="024A191A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>Għal din il-laqgħa attend</w:t>
      </w:r>
      <w:r w:rsidR="0062330B" w:rsidRPr="005137FF">
        <w:rPr>
          <w:rFonts w:ascii="Times New Roman" w:hAnsi="Times New Roman"/>
          <w:sz w:val="22"/>
          <w:szCs w:val="22"/>
          <w:lang w:val="mt-MT"/>
        </w:rPr>
        <w:t>ew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ukoll </w:t>
      </w:r>
      <w:r w:rsidR="0062330B" w:rsidRPr="005137FF">
        <w:rPr>
          <w:rFonts w:ascii="Times New Roman" w:hAnsi="Times New Roman"/>
          <w:sz w:val="22"/>
          <w:szCs w:val="22"/>
          <w:lang w:val="mt-MT"/>
        </w:rPr>
        <w:t>is-Sur Charles Deguara</w:t>
      </w:r>
      <w:r w:rsidR="00B61159">
        <w:rPr>
          <w:rFonts w:ascii="Times New Roman" w:hAnsi="Times New Roman"/>
          <w:sz w:val="22"/>
          <w:szCs w:val="22"/>
          <w:lang w:val="mt-MT"/>
        </w:rPr>
        <w:t xml:space="preserve"> u </w:t>
      </w:r>
      <w:r w:rsidR="0062330B" w:rsidRPr="005137FF">
        <w:rPr>
          <w:rFonts w:ascii="Times New Roman" w:hAnsi="Times New Roman"/>
          <w:sz w:val="22"/>
          <w:szCs w:val="22"/>
          <w:lang w:val="mt-MT"/>
        </w:rPr>
        <w:t>s-Sur Brian</w:t>
      </w:r>
      <w:r w:rsidR="00717684"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716911" w:rsidRPr="005137FF">
        <w:rPr>
          <w:rFonts w:ascii="Times New Roman" w:hAnsi="Times New Roman"/>
          <w:sz w:val="22"/>
          <w:szCs w:val="22"/>
          <w:lang w:val="mt-MT"/>
        </w:rPr>
        <w:t>Vella</w:t>
      </w:r>
      <w:r w:rsidR="00B61159">
        <w:rPr>
          <w:rFonts w:ascii="Times New Roman" w:hAnsi="Times New Roman"/>
          <w:sz w:val="22"/>
          <w:szCs w:val="22"/>
          <w:lang w:val="mt-MT"/>
        </w:rPr>
        <w:t>,</w:t>
      </w:r>
      <w:r w:rsidR="00717684"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Awditur Ġenerali </w:t>
      </w:r>
      <w:r w:rsidR="00717684" w:rsidRPr="005137FF">
        <w:rPr>
          <w:rFonts w:ascii="Times New Roman" w:hAnsi="Times New Roman"/>
          <w:sz w:val="22"/>
          <w:szCs w:val="22"/>
          <w:lang w:val="mt-MT"/>
        </w:rPr>
        <w:t>u Assistent Awditur Ġenerali.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5EBBDBBA" w14:textId="77777777" w:rsidR="007C3A68" w:rsidRPr="005137FF" w:rsidRDefault="007C3A68" w:rsidP="007C3A68">
      <w:pPr>
        <w:rPr>
          <w:rFonts w:ascii="Times New Roman" w:hAnsi="Times New Roman"/>
          <w:color w:val="FF0000"/>
          <w:sz w:val="22"/>
          <w:szCs w:val="22"/>
          <w:lang w:val="mt-MT"/>
        </w:rPr>
      </w:pPr>
    </w:p>
    <w:p w14:paraId="74E9F1FC" w14:textId="77777777" w:rsidR="00601B53" w:rsidRPr="005137FF" w:rsidRDefault="00601B53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4E03F48" w14:textId="0F05416E" w:rsidR="007C3A68" w:rsidRPr="005137FF" w:rsidRDefault="009C2E7A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PREŻENTAZZJONI MINN DR GEORGE HYZLER, MEMBRU TAL-QORTI EWROPEA TAL-AWDITURI, DWAR IR-RAPPORT ANNWALI TAL-202</w:t>
      </w:r>
      <w:r w:rsidR="00B61159">
        <w:rPr>
          <w:rFonts w:ascii="Times New Roman" w:hAnsi="Times New Roman"/>
          <w:b/>
          <w:bCs/>
          <w:sz w:val="22"/>
          <w:szCs w:val="22"/>
          <w:lang w:val="mt-MT"/>
        </w:rPr>
        <w:t>2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TAL-QORTI EWROPEA TAL-AWDITURI</w:t>
      </w:r>
    </w:p>
    <w:p w14:paraId="39E88D71" w14:textId="77777777" w:rsidR="007C3A68" w:rsidRPr="005137FF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392DECDB" w14:textId="47EE6DAC" w:rsidR="007A7599" w:rsidRPr="005137FF" w:rsidRDefault="007C3A68" w:rsidP="007A7599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eastAsia="Times New Roman" w:hAnsi="Times New Roman"/>
          <w:sz w:val="22"/>
          <w:szCs w:val="22"/>
          <w:lang w:val="mt-MT" w:eastAsia="en-GB"/>
        </w:rPr>
        <w:t>Il-Kumitat stieden li</w:t>
      </w:r>
      <w:r w:rsidR="00A818CF" w:rsidRPr="005137FF">
        <w:rPr>
          <w:rFonts w:ascii="Times New Roman" w:eastAsia="Times New Roman" w:hAnsi="Times New Roman"/>
          <w:sz w:val="22"/>
          <w:szCs w:val="22"/>
          <w:lang w:val="mt-MT" w:eastAsia="en-GB"/>
        </w:rPr>
        <w:t>l Dr George Hyzler</w:t>
      </w:r>
      <w:r w:rsidRPr="005137FF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, </w:t>
      </w:r>
      <w:r w:rsidRPr="005137FF">
        <w:rPr>
          <w:rFonts w:ascii="Times New Roman" w:hAnsi="Times New Roman"/>
          <w:sz w:val="22"/>
          <w:szCs w:val="22"/>
          <w:lang w:val="mt-MT"/>
        </w:rPr>
        <w:t>Membru tal-Qorti Ewropea tal-Awdituri, sabiex jagħt</w:t>
      </w:r>
      <w:r w:rsidR="003D145A" w:rsidRPr="005137FF">
        <w:rPr>
          <w:rFonts w:ascii="Times New Roman" w:hAnsi="Times New Roman"/>
          <w:sz w:val="22"/>
          <w:szCs w:val="22"/>
          <w:lang w:val="mt-MT"/>
        </w:rPr>
        <w:t>i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preżentazzjoni dwar ir-rapport </w:t>
      </w:r>
      <w:r w:rsidR="00D20D9C" w:rsidRPr="005137FF">
        <w:rPr>
          <w:rFonts w:ascii="Times New Roman" w:hAnsi="Times New Roman"/>
          <w:sz w:val="22"/>
          <w:szCs w:val="22"/>
          <w:lang w:val="mt-MT"/>
        </w:rPr>
        <w:t>imsemmi</w:t>
      </w:r>
      <w:r w:rsidRPr="005137FF">
        <w:rPr>
          <w:rFonts w:ascii="Times New Roman" w:hAnsi="Times New Roman"/>
          <w:sz w:val="22"/>
          <w:szCs w:val="22"/>
          <w:lang w:val="mt-MT"/>
        </w:rPr>
        <w:t>.</w:t>
      </w:r>
      <w:r w:rsidR="007A7599">
        <w:rPr>
          <w:rFonts w:ascii="Times New Roman" w:hAnsi="Times New Roman"/>
          <w:sz w:val="22"/>
          <w:szCs w:val="22"/>
          <w:lang w:val="mt-MT"/>
        </w:rPr>
        <w:t xml:space="preserve"> Dr Hyzler kellu miegħu l</w:t>
      </w:r>
      <w:r w:rsidR="007A7599" w:rsidRPr="005137FF">
        <w:rPr>
          <w:rFonts w:ascii="Times New Roman" w:hAnsi="Times New Roman"/>
          <w:sz w:val="22"/>
          <w:szCs w:val="22"/>
          <w:lang w:val="mt-MT"/>
        </w:rPr>
        <w:t xml:space="preserve">is-Sur Romuald Kayibanda u </w:t>
      </w:r>
      <w:r w:rsidR="007A7599">
        <w:rPr>
          <w:rFonts w:ascii="Times New Roman" w:hAnsi="Times New Roman"/>
          <w:sz w:val="22"/>
          <w:szCs w:val="22"/>
          <w:lang w:val="mt-MT"/>
        </w:rPr>
        <w:t>li</w:t>
      </w:r>
      <w:r w:rsidR="007A7599" w:rsidRPr="005137FF">
        <w:rPr>
          <w:rFonts w:ascii="Times New Roman" w:hAnsi="Times New Roman"/>
          <w:sz w:val="22"/>
          <w:szCs w:val="22"/>
          <w:lang w:val="mt-MT"/>
        </w:rPr>
        <w:t xml:space="preserve">s-Sinjura Annette Farrugia, Head of Cabinet u Attachè tal-Cabinet </w:t>
      </w:r>
      <w:r w:rsidR="007A7599">
        <w:rPr>
          <w:rFonts w:ascii="Times New Roman" w:hAnsi="Times New Roman"/>
          <w:sz w:val="22"/>
          <w:szCs w:val="22"/>
          <w:lang w:val="mt-MT"/>
        </w:rPr>
        <w:t>tiegħu. Bil-permess tal-Kumitat Dr Hyzler poġġa fuq il-Mejda kopja tar-rapport annwali 2022 u wara ressaq il-preżentazzjoni tiegħu fuq ir-rapport.</w:t>
      </w:r>
    </w:p>
    <w:p w14:paraId="2986EB30" w14:textId="31E458A3" w:rsidR="007C3A68" w:rsidRDefault="007C3A68" w:rsidP="007C3A68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47951F0D" w14:textId="3ED51FF9" w:rsidR="005137FF" w:rsidRDefault="005137FF" w:rsidP="007C3A68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11385CAA" w14:textId="17A55AE0" w:rsidR="005137FF" w:rsidRDefault="005137FF" w:rsidP="00FF4A4C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r w:rsidRPr="00117D8E">
        <w:rPr>
          <w:rFonts w:ascii="Times New Roman" w:hAnsi="Times New Roman"/>
          <w:sz w:val="22"/>
          <w:szCs w:val="22"/>
          <w:lang w:val="mt-MT"/>
        </w:rPr>
        <w:lastRenderedPageBreak/>
        <w:t xml:space="preserve">Dok </w:t>
      </w:r>
      <w:r w:rsidR="00DB70EB">
        <w:rPr>
          <w:rFonts w:ascii="Times New Roman" w:hAnsi="Times New Roman"/>
          <w:sz w:val="22"/>
          <w:szCs w:val="22"/>
          <w:lang w:val="mt-MT"/>
        </w:rPr>
        <w:t>6</w:t>
      </w:r>
      <w:r w:rsidRPr="00117D8E">
        <w:rPr>
          <w:rFonts w:ascii="Times New Roman" w:hAnsi="Times New Roman"/>
          <w:sz w:val="22"/>
          <w:szCs w:val="22"/>
          <w:lang w:val="mt-MT"/>
        </w:rPr>
        <w:t xml:space="preserve">  </w:t>
      </w:r>
      <w:r w:rsidR="00FF4A4C"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>Rapport Annwali</w:t>
      </w:r>
      <w:r w:rsidR="00FF4A4C">
        <w:rPr>
          <w:rFonts w:ascii="Times New Roman" w:hAnsi="Times New Roman"/>
          <w:sz w:val="22"/>
          <w:szCs w:val="22"/>
          <w:lang w:val="mt-MT"/>
        </w:rPr>
        <w:t xml:space="preserve"> tal-Attività tal-Qorti Ewropea tal-Awdituri – L-attivitajiet li wettaqna     fl- 202</w:t>
      </w:r>
      <w:r w:rsidR="00B61159">
        <w:rPr>
          <w:rFonts w:ascii="Times New Roman" w:hAnsi="Times New Roman"/>
          <w:sz w:val="22"/>
          <w:szCs w:val="22"/>
          <w:lang w:val="mt-MT"/>
        </w:rPr>
        <w:t>2</w:t>
      </w:r>
      <w:r w:rsidR="00FF4A4C">
        <w:rPr>
          <w:rFonts w:ascii="Times New Roman" w:hAnsi="Times New Roman"/>
          <w:sz w:val="22"/>
          <w:szCs w:val="22"/>
          <w:lang w:val="mt-MT"/>
        </w:rPr>
        <w:t>;</w:t>
      </w:r>
    </w:p>
    <w:p w14:paraId="2B04DE4A" w14:textId="74D09119" w:rsidR="007A7599" w:rsidRDefault="007A7599" w:rsidP="00FF4A4C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005B7295" w14:textId="43EF7FF6" w:rsidR="007A7599" w:rsidRDefault="007A7599" w:rsidP="00FF4A4C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r w:rsidRPr="00117D8E">
        <w:rPr>
          <w:rFonts w:ascii="Times New Roman" w:hAnsi="Times New Roman"/>
          <w:sz w:val="22"/>
          <w:szCs w:val="22"/>
          <w:lang w:val="mt-MT"/>
        </w:rPr>
        <w:t xml:space="preserve">Dok </w:t>
      </w:r>
      <w:r w:rsidR="00DB70EB">
        <w:rPr>
          <w:rFonts w:ascii="Times New Roman" w:hAnsi="Times New Roman"/>
          <w:sz w:val="22"/>
          <w:szCs w:val="22"/>
          <w:lang w:val="mt-MT"/>
        </w:rPr>
        <w:t xml:space="preserve">7 </w:t>
      </w:r>
      <w:r>
        <w:rPr>
          <w:rFonts w:ascii="Times New Roman" w:hAnsi="Times New Roman"/>
          <w:sz w:val="22"/>
          <w:szCs w:val="22"/>
          <w:lang w:val="mt-MT"/>
        </w:rPr>
        <w:tab/>
        <w:t>Powerpoint presentation intitolata “2022 annual reports of the EU auditors”.</w:t>
      </w:r>
    </w:p>
    <w:p w14:paraId="205DE3F7" w14:textId="77777777" w:rsidR="00B61159" w:rsidRPr="005137FF" w:rsidRDefault="00B61159" w:rsidP="00FF4A4C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6DC87FA4" w14:textId="4E766E41" w:rsidR="007C3A68" w:rsidRPr="005137FF" w:rsidRDefault="007C3A68" w:rsidP="00FF4A4C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 xml:space="preserve">Wara l-preżentazzjoni saru numru ta’ mistoqsijiet </w:t>
      </w:r>
      <w:r w:rsidR="00FF4A4C">
        <w:rPr>
          <w:rFonts w:ascii="Times New Roman" w:hAnsi="Times New Roman"/>
          <w:sz w:val="22"/>
          <w:szCs w:val="22"/>
          <w:lang w:val="mt-MT"/>
        </w:rPr>
        <w:t xml:space="preserve">lil Dr Hyzler </w:t>
      </w:r>
      <w:r w:rsidRPr="005137FF">
        <w:rPr>
          <w:rFonts w:ascii="Times New Roman" w:hAnsi="Times New Roman"/>
          <w:sz w:val="22"/>
          <w:szCs w:val="22"/>
          <w:lang w:val="mt-MT"/>
        </w:rPr>
        <w:t>mill-Membri preżenti.</w:t>
      </w:r>
    </w:p>
    <w:p w14:paraId="3FD5B761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600E6E6" w14:textId="7A8818C3" w:rsidR="007C3A68" w:rsidRPr="005137FF" w:rsidRDefault="007A7599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Fis-6:10 p.m. </w:t>
      </w:r>
      <w:r w:rsidR="007C3A68" w:rsidRPr="005137FF">
        <w:rPr>
          <w:rFonts w:ascii="Times New Roman" w:hAnsi="Times New Roman"/>
          <w:sz w:val="22"/>
          <w:szCs w:val="22"/>
          <w:lang w:val="mt-MT"/>
        </w:rPr>
        <w:t xml:space="preserve">il-Kumitat aġġorna għal data u b’aġenda li </w:t>
      </w:r>
      <w:r w:rsidR="00612F90" w:rsidRPr="005137FF">
        <w:rPr>
          <w:rFonts w:ascii="Times New Roman" w:hAnsi="Times New Roman"/>
          <w:sz w:val="22"/>
          <w:szCs w:val="22"/>
          <w:lang w:val="mt-MT"/>
        </w:rPr>
        <w:t xml:space="preserve">kellhom </w:t>
      </w:r>
      <w:r w:rsidR="007C3A68" w:rsidRPr="005137FF">
        <w:rPr>
          <w:rFonts w:ascii="Times New Roman" w:hAnsi="Times New Roman"/>
          <w:sz w:val="22"/>
          <w:szCs w:val="22"/>
          <w:lang w:val="mt-MT"/>
        </w:rPr>
        <w:t xml:space="preserve">jiġu </w:t>
      </w:r>
      <w:r w:rsidR="00612F90" w:rsidRPr="005137FF">
        <w:rPr>
          <w:rFonts w:ascii="Times New Roman" w:hAnsi="Times New Roman"/>
          <w:sz w:val="22"/>
          <w:szCs w:val="22"/>
          <w:lang w:val="mt-MT"/>
        </w:rPr>
        <w:t>k</w:t>
      </w:r>
      <w:r w:rsidR="007C3A68" w:rsidRPr="005137FF">
        <w:rPr>
          <w:rFonts w:ascii="Times New Roman" w:hAnsi="Times New Roman"/>
          <w:sz w:val="22"/>
          <w:szCs w:val="22"/>
          <w:lang w:val="mt-MT"/>
        </w:rPr>
        <w:t>komunikati aktar tard.</w:t>
      </w:r>
    </w:p>
    <w:p w14:paraId="1BA6F906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FAC0B3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6DAA7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16F0FCF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CBE5B8E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B2B08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EA09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BA3435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15AC721" w14:textId="59C2AA60" w:rsidR="007C3A68" w:rsidRPr="005137FF" w:rsidRDefault="007C3A68" w:rsidP="00860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="00FF4A4C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96201E" w14:textId="1C0F19EB" w:rsidR="007C3A68" w:rsidRPr="005137FF" w:rsidRDefault="007C3A68" w:rsidP="00860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SKRIVAN TAL-KUMITAT</w:t>
      </w:r>
    </w:p>
    <w:p w14:paraId="045B04A8" w14:textId="77777777" w:rsidR="007C3A68" w:rsidRPr="005137FF" w:rsidRDefault="007C3A68" w:rsidP="00860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mt-MT"/>
        </w:rPr>
      </w:pPr>
    </w:p>
    <w:p w14:paraId="32CE47EC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2EA9E6A0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7016350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4BD014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67A44D7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KONFERMATI</w:t>
      </w:r>
    </w:p>
    <w:p w14:paraId="5BAFC113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08ECEFF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1A7BEFE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56CC27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BE2A3C8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0B21645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B0D38CB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548BAF5" w14:textId="6961C14D" w:rsidR="007C3A68" w:rsidRPr="005137FF" w:rsidRDefault="007C3A68" w:rsidP="00860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 xml:space="preserve">ONOR. </w:t>
      </w:r>
      <w:r w:rsidR="00DB70EB">
        <w:rPr>
          <w:rFonts w:ascii="Times New Roman" w:hAnsi="Times New Roman"/>
          <w:b/>
          <w:sz w:val="22"/>
          <w:szCs w:val="22"/>
          <w:lang w:val="mt-MT"/>
        </w:rPr>
        <w:t>ALEX MUSCAT</w:t>
      </w:r>
    </w:p>
    <w:p w14:paraId="1239228C" w14:textId="77777777" w:rsidR="007C3A68" w:rsidRPr="005137FF" w:rsidRDefault="007C3A68" w:rsidP="00860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PRESIDENT TAL-KUMITAT</w:t>
      </w:r>
    </w:p>
    <w:p w14:paraId="34EF0AA9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5178B8E7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F5A6903" w14:textId="77777777" w:rsidR="007C3A68" w:rsidRPr="005137FF" w:rsidRDefault="007C3A68" w:rsidP="007C3A68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ab/>
      </w:r>
    </w:p>
    <w:p w14:paraId="6A7B4B90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39E2D87B" w14:textId="77777777" w:rsidR="00925A0D" w:rsidRPr="005137FF" w:rsidRDefault="00925A0D">
      <w:pPr>
        <w:rPr>
          <w:rFonts w:ascii="Times New Roman" w:hAnsi="Times New Roman"/>
          <w:sz w:val="22"/>
          <w:szCs w:val="22"/>
          <w:lang w:val="mt-MT"/>
        </w:rPr>
      </w:pPr>
    </w:p>
    <w:sectPr w:rsidR="00925A0D" w:rsidRPr="005137FF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319D" w14:textId="77777777" w:rsidR="00362D24" w:rsidRDefault="00601B53">
      <w:r>
        <w:separator/>
      </w:r>
    </w:p>
  </w:endnote>
  <w:endnote w:type="continuationSeparator" w:id="0">
    <w:p w14:paraId="3D0FD5C1" w14:textId="77777777" w:rsidR="00362D24" w:rsidRDefault="006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B5A" w14:textId="77777777" w:rsidR="00DB70EB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DB70EB" w:rsidRDefault="00DB7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5713" w14:textId="77777777" w:rsidR="00DB70EB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DB70EB" w:rsidRDefault="00DB7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4A90" w14:textId="77777777" w:rsidR="00362D24" w:rsidRDefault="00601B53">
      <w:r>
        <w:separator/>
      </w:r>
    </w:p>
  </w:footnote>
  <w:footnote w:type="continuationSeparator" w:id="0">
    <w:p w14:paraId="50A6CBB7" w14:textId="77777777" w:rsidR="00362D24" w:rsidRDefault="0060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117D8E"/>
    <w:rsid w:val="001771D8"/>
    <w:rsid w:val="00192907"/>
    <w:rsid w:val="002313C7"/>
    <w:rsid w:val="0026283E"/>
    <w:rsid w:val="0030681B"/>
    <w:rsid w:val="00362D24"/>
    <w:rsid w:val="003D145A"/>
    <w:rsid w:val="003E01B2"/>
    <w:rsid w:val="00491E93"/>
    <w:rsid w:val="004A6C24"/>
    <w:rsid w:val="004D1810"/>
    <w:rsid w:val="00507FCA"/>
    <w:rsid w:val="005137FF"/>
    <w:rsid w:val="00542936"/>
    <w:rsid w:val="00542AAA"/>
    <w:rsid w:val="005B39A9"/>
    <w:rsid w:val="005D4A37"/>
    <w:rsid w:val="005F061A"/>
    <w:rsid w:val="00601B53"/>
    <w:rsid w:val="00612F90"/>
    <w:rsid w:val="0062330B"/>
    <w:rsid w:val="006322E6"/>
    <w:rsid w:val="00693EE8"/>
    <w:rsid w:val="006F1322"/>
    <w:rsid w:val="00716911"/>
    <w:rsid w:val="00717684"/>
    <w:rsid w:val="007A7599"/>
    <w:rsid w:val="007C3A68"/>
    <w:rsid w:val="00860BBC"/>
    <w:rsid w:val="00862527"/>
    <w:rsid w:val="00914D27"/>
    <w:rsid w:val="00925A0D"/>
    <w:rsid w:val="009741D6"/>
    <w:rsid w:val="009C2E7A"/>
    <w:rsid w:val="00A51DAC"/>
    <w:rsid w:val="00A818CF"/>
    <w:rsid w:val="00B61159"/>
    <w:rsid w:val="00D20D9C"/>
    <w:rsid w:val="00DB70EB"/>
    <w:rsid w:val="00F500C7"/>
    <w:rsid w:val="00FF3C55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3</cp:revision>
  <dcterms:created xsi:type="dcterms:W3CDTF">2024-11-26T14:21:00Z</dcterms:created>
  <dcterms:modified xsi:type="dcterms:W3CDTF">2024-11-26T14:27:00Z</dcterms:modified>
</cp:coreProperties>
</file>