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09A7635C" w:rsidR="00D539B8" w:rsidRPr="002941D1" w:rsidRDefault="00C855C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354E19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</w:p>
    <w:p w14:paraId="2593747A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22171D4F" w:rsidR="002670A5" w:rsidRPr="002941D1" w:rsidRDefault="00354E19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It-Tlieta, 5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Diċe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mbru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</w:p>
    <w:p w14:paraId="7D31AC10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3A0E76CB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58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0F3E01A5" w:rsidR="00F50BF3" w:rsidRPr="002941D1" w:rsidRDefault="00F50BF3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5A9E7BF1" w:rsidR="00925CAE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Katya 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e Giovanni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l-Onor. Graziella Attard Previ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0E14C2" w14:textId="77777777" w:rsidR="00925CAE" w:rsidRDefault="00925CAE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91C462" w14:textId="402869BE" w:rsidR="00791840" w:rsidRPr="00354E19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4B1AE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it-8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Novem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>bru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3CB23D2E" w14:textId="77777777" w:rsidR="00791840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D6B27F8" w14:textId="459E03D0" w:rsidR="00CC0AD2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IĊ-CHILDCARE</w:t>
      </w:r>
      <w:r w:rsidR="00445DE3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F’MALTA</w:t>
      </w:r>
      <w:r w:rsidR="00354E19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- KONTINWAZZJONI</w:t>
      </w:r>
    </w:p>
    <w:p w14:paraId="285531EF" w14:textId="676965FA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517A24F3" w14:textId="2BADB2F2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Għal din id-diskussjoni kienu mistiedna s-Sinjura </w:t>
      </w:r>
      <w:r w:rsidR="00354E19">
        <w:rPr>
          <w:rFonts w:ascii="Times New Roman" w:hAnsi="Times New Roman" w:cs="Times New Roman"/>
          <w:sz w:val="24"/>
          <w:szCs w:val="24"/>
          <w:lang w:val="mt-MT" w:eastAsia="ko-KR"/>
        </w:rPr>
        <w:t>Alexia Vella u s-Sinjura Fabienne Debono Falzon mill-Jobsplus, Dr Mario Cardona u s-Sinjura Marie Cassar mill-MCAST, is-Sinjura Kirsten Cutajar Miller Ekonomista, Dr Anna Baldacchino u s-Sinjura Miriam Schembri mill-ECDAM u s-Sur Simon Zammit, is-Sur Alex Bonnici, is-Sur Roderick Bezzina u s-Sinjura Elizabeth Parnis miċ-Childcare Centres Providers Association.</w:t>
      </w:r>
    </w:p>
    <w:p w14:paraId="644D7721" w14:textId="0AE027E0" w:rsidR="008128E6" w:rsidRDefault="008128E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7B5228A" w14:textId="3C15DCCE" w:rsidR="003672D6" w:rsidRDefault="008128E6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Bil-permess tal-Kumitat is-Sinjura </w:t>
      </w:r>
      <w:r w:rsidR="00354E19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Alexia Vella ressqet powerpoint presentation intitolata; </w:t>
      </w:r>
    </w:p>
    <w:p w14:paraId="7B6DF6EB" w14:textId="44A69294" w:rsidR="008128E6" w:rsidRDefault="008128E6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4551FF52" w14:textId="27C6C3DC" w:rsidR="008128E6" w:rsidRPr="00354E19" w:rsidRDefault="008128E6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Dok </w:t>
      </w:r>
      <w:r w:rsidR="00354E19">
        <w:rPr>
          <w:rFonts w:ascii="Times New Roman" w:hAnsi="Times New Roman" w:cs="Times New Roman"/>
          <w:sz w:val="24"/>
          <w:szCs w:val="24"/>
          <w:lang w:val="mt-MT" w:eastAsia="ko-KR"/>
        </w:rPr>
        <w:t>23</w:t>
      </w:r>
      <w:r w:rsidR="00754459">
        <w:rPr>
          <w:rFonts w:ascii="Times New Roman" w:hAnsi="Times New Roman" w:cs="Times New Roman"/>
          <w:sz w:val="24"/>
          <w:szCs w:val="24"/>
          <w:lang w:eastAsia="ko-KR"/>
        </w:rPr>
        <w:tab/>
      </w:r>
      <w:r w:rsidR="00354E19">
        <w:rPr>
          <w:rFonts w:ascii="Times New Roman" w:hAnsi="Times New Roman" w:cs="Times New Roman"/>
          <w:sz w:val="24"/>
          <w:szCs w:val="24"/>
          <w:lang w:val="mt-MT" w:eastAsia="ko-KR"/>
        </w:rPr>
        <w:t>Jobsplus – Alexia Vella CEO 05.12.2023</w:t>
      </w:r>
      <w:r w:rsidR="004B1AE4">
        <w:rPr>
          <w:rFonts w:ascii="Times New Roman" w:hAnsi="Times New Roman" w:cs="Times New Roman"/>
          <w:sz w:val="24"/>
          <w:szCs w:val="24"/>
          <w:lang w:val="mt-MT" w:eastAsia="ko-KR"/>
        </w:rPr>
        <w:t>.</w:t>
      </w:r>
    </w:p>
    <w:p w14:paraId="62484214" w14:textId="091BD4E8" w:rsidR="005E2F20" w:rsidRDefault="005E2F20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BC38161" w14:textId="71611D85" w:rsidR="005E2F20" w:rsidRDefault="001D5B1B" w:rsidP="004B1A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lastRenderedPageBreak/>
        <w:t xml:space="preserve">Bil-permess tal-Kumitat Dr Mario Cardona Deputy Principal tal-MCAST poġġa fuq il-Mejda tal-Kumitat dawn id-dokumenti; </w:t>
      </w:r>
    </w:p>
    <w:p w14:paraId="31647E99" w14:textId="77597E6F" w:rsidR="005E2F20" w:rsidRDefault="005E2F20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F5453C6" w14:textId="69725C35" w:rsidR="005E2F20" w:rsidRDefault="005E2F20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Dok 2</w:t>
      </w:r>
      <w:r w:rsidR="001D5B1B">
        <w:rPr>
          <w:rFonts w:ascii="Times New Roman" w:hAnsi="Times New Roman" w:cs="Times New Roman"/>
          <w:bCs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</w:r>
      <w:r w:rsidR="001D5B1B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MQF/EQF Level 6 Bachelor of Arts (Honours) in Early Years – Course Specification; </w:t>
      </w:r>
    </w:p>
    <w:p w14:paraId="68DC502A" w14:textId="66FC4AD3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7CF6C3F" w14:textId="3EBC178F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Dok 25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  <w:t>MQF/EQF Level 4 Advanced Diploma in Children’s Care, Learning and Development – Course Specification;</w:t>
      </w:r>
    </w:p>
    <w:p w14:paraId="50E0AAE1" w14:textId="56086316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ACE2BAB" w14:textId="0DB711A6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Dok 26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  <w:t>MQF/EQF Level 3 Diploma in Early Years – Course Specification.</w:t>
      </w:r>
    </w:p>
    <w:p w14:paraId="0E137413" w14:textId="1B58BCF8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3656352F" w14:textId="77777777" w:rsidR="001D5B1B" w:rsidRDefault="001D5B1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30C1115" w14:textId="58B036CD" w:rsidR="001D5B1B" w:rsidRDefault="001D5B1B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Bil-permess tal-Kumitat l-Ekonomista Kirsten Cutajar Miller ressqet powerpoint presentation intitolata; </w:t>
      </w:r>
    </w:p>
    <w:p w14:paraId="25BB76D9" w14:textId="23CB2DC3" w:rsidR="005E2F20" w:rsidRDefault="005E2F2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2C31E4E" w14:textId="34F22BFC" w:rsidR="001D5B1B" w:rsidRDefault="005E2F2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Dok 2</w:t>
      </w:r>
      <w:r w:rsidR="001D5B1B">
        <w:rPr>
          <w:rFonts w:ascii="Times New Roman" w:hAnsi="Times New Roman" w:cs="Times New Roman"/>
          <w:sz w:val="24"/>
          <w:szCs w:val="24"/>
          <w:lang w:val="mt-MT" w:eastAsia="ko-KR"/>
        </w:rPr>
        <w:t>7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r w:rsidR="001D5B1B">
        <w:rPr>
          <w:rFonts w:ascii="Times New Roman" w:hAnsi="Times New Roman" w:cs="Times New Roman"/>
          <w:sz w:val="24"/>
          <w:szCs w:val="24"/>
          <w:lang w:val="mt-MT" w:eastAsia="ko-KR"/>
        </w:rPr>
        <w:t xml:space="preserve">Free Childcare – The Economic Impact. </w:t>
      </w:r>
    </w:p>
    <w:p w14:paraId="498E2156" w14:textId="6CA1C252" w:rsidR="00F72C49" w:rsidRDefault="00F72C49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7AA2D549" w14:textId="77777777" w:rsidR="00F72C49" w:rsidRDefault="00F72C49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81DA856" w14:textId="21C6DC83" w:rsidR="00F72C49" w:rsidRDefault="00F72C49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 xml:space="preserve">Bil-permess tal-Kumitat Dr Anna Baldacchino ressqet powerpoint presentation intitolata; </w:t>
      </w:r>
    </w:p>
    <w:p w14:paraId="14CFBC51" w14:textId="77777777" w:rsidR="00F72C49" w:rsidRDefault="00F72C49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14A8BB14" w14:textId="2BDBDC09" w:rsidR="00F72C49" w:rsidRDefault="00F72C49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Dok 28</w:t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</w:r>
      <w:r>
        <w:rPr>
          <w:rFonts w:ascii="Times New Roman" w:hAnsi="Times New Roman" w:cs="Times New Roman"/>
          <w:sz w:val="24"/>
          <w:szCs w:val="24"/>
          <w:lang w:val="mt-MT" w:eastAsia="ko-KR"/>
        </w:rPr>
        <w:tab/>
        <w:t>It-Tfulija Bikrija u l-Edukazzjoni Ekwa – Dr Anna Baldacchino ECDAM.</w:t>
      </w:r>
    </w:p>
    <w:p w14:paraId="036A6DA9" w14:textId="77777777" w:rsidR="001D5B1B" w:rsidRDefault="001D5B1B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0E1E67A" w14:textId="77777777" w:rsidR="003B39C8" w:rsidRDefault="003B39C8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592C9A87" w14:textId="218A4766" w:rsidR="00DB624D" w:rsidRDefault="00DB624D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  <w:r>
        <w:rPr>
          <w:rFonts w:ascii="Times New Roman" w:hAnsi="Times New Roman" w:cs="Times New Roman"/>
          <w:sz w:val="24"/>
          <w:szCs w:val="24"/>
          <w:lang w:val="mt-MT" w:eastAsia="ko-KR"/>
        </w:rPr>
        <w:t>Wara li l-mistiedna preżenti ressqu l-preżentazzjonijiet tagħhom sarulhom diversi mistoqsijiet mill-Membri preżenti.</w:t>
      </w:r>
    </w:p>
    <w:p w14:paraId="5FDC7627" w14:textId="77777777" w:rsidR="00DB624D" w:rsidRDefault="00DB624D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 w:eastAsia="ko-KR"/>
        </w:rPr>
      </w:pPr>
    </w:p>
    <w:p w14:paraId="222E266C" w14:textId="77DA7221" w:rsidR="002941D1" w:rsidRDefault="002941D1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0E0FA409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F72C49">
        <w:rPr>
          <w:rFonts w:ascii="Times New Roman" w:hAnsi="Times New Roman" w:cs="Times New Roman"/>
          <w:sz w:val="24"/>
          <w:szCs w:val="24"/>
          <w:lang w:val="mt-MT"/>
        </w:rPr>
        <w:t>7:45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51FB2"/>
    <w:rsid w:val="00164AC1"/>
    <w:rsid w:val="0018188C"/>
    <w:rsid w:val="00195A5C"/>
    <w:rsid w:val="001A2C05"/>
    <w:rsid w:val="001D5B1B"/>
    <w:rsid w:val="001E1FC9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4E19"/>
    <w:rsid w:val="00356840"/>
    <w:rsid w:val="00366A15"/>
    <w:rsid w:val="003672D6"/>
    <w:rsid w:val="0037451D"/>
    <w:rsid w:val="00374FB2"/>
    <w:rsid w:val="0038267C"/>
    <w:rsid w:val="003A11FF"/>
    <w:rsid w:val="003A3FFF"/>
    <w:rsid w:val="003B39C8"/>
    <w:rsid w:val="003D625E"/>
    <w:rsid w:val="003F7A7F"/>
    <w:rsid w:val="004148E6"/>
    <w:rsid w:val="00436732"/>
    <w:rsid w:val="00445DE3"/>
    <w:rsid w:val="00453BF7"/>
    <w:rsid w:val="00466659"/>
    <w:rsid w:val="004A23BF"/>
    <w:rsid w:val="004B14A8"/>
    <w:rsid w:val="004B1AE4"/>
    <w:rsid w:val="004B2A03"/>
    <w:rsid w:val="004B33C5"/>
    <w:rsid w:val="004B3BE1"/>
    <w:rsid w:val="004B7EE2"/>
    <w:rsid w:val="004D74A0"/>
    <w:rsid w:val="004F399A"/>
    <w:rsid w:val="00531C8F"/>
    <w:rsid w:val="0057395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74F13"/>
    <w:rsid w:val="00A774DF"/>
    <w:rsid w:val="00AD23C0"/>
    <w:rsid w:val="00AD59D1"/>
    <w:rsid w:val="00B05630"/>
    <w:rsid w:val="00B163AD"/>
    <w:rsid w:val="00B4510C"/>
    <w:rsid w:val="00BE3E73"/>
    <w:rsid w:val="00C222B7"/>
    <w:rsid w:val="00C3045F"/>
    <w:rsid w:val="00C855C2"/>
    <w:rsid w:val="00C92FA6"/>
    <w:rsid w:val="00C931CB"/>
    <w:rsid w:val="00CC0AD2"/>
    <w:rsid w:val="00CD120C"/>
    <w:rsid w:val="00CF602E"/>
    <w:rsid w:val="00D21B57"/>
    <w:rsid w:val="00D41B54"/>
    <w:rsid w:val="00D539B8"/>
    <w:rsid w:val="00D74B85"/>
    <w:rsid w:val="00D87E61"/>
    <w:rsid w:val="00D963F7"/>
    <w:rsid w:val="00DB3D36"/>
    <w:rsid w:val="00DB624D"/>
    <w:rsid w:val="00DF16DF"/>
    <w:rsid w:val="00DF3120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72C49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2019-01-23T09:25:00Z</cp:lastPrinted>
  <dcterms:created xsi:type="dcterms:W3CDTF">2024-01-05T13:38:00Z</dcterms:created>
  <dcterms:modified xsi:type="dcterms:W3CDTF">2024-02-16T08:05:00Z</dcterms:modified>
</cp:coreProperties>
</file>