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4DB" w14:textId="77777777" w:rsidR="0008738C" w:rsidRPr="00DC00C6" w:rsidRDefault="0008738C" w:rsidP="00DC00C6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DC00C6">
        <w:rPr>
          <w:rFonts w:ascii="Times New Roman" w:hAnsi="Times New Roman"/>
          <w:sz w:val="22"/>
          <w:szCs w:val="22"/>
          <w:lang w:val="mt-MT"/>
        </w:rPr>
        <w:t>MINUTI</w:t>
      </w:r>
    </w:p>
    <w:p w14:paraId="0B958355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1DC0B68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1AE38BE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KAMRA TAD-DEPUTATI</w:t>
      </w:r>
    </w:p>
    <w:p w14:paraId="43C3D86C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B527A54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62BD337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L-ERBATAX-IL PARLAMENT</w:t>
      </w:r>
    </w:p>
    <w:p w14:paraId="4A52B1A2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17566B8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FF29CFF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KUMITAT PERMANENTI DWAR IL-KONTIJIET PUBBLIĊI</w:t>
      </w:r>
    </w:p>
    <w:p w14:paraId="497DE204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D548532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E86D5E3" w14:textId="17C1FE8C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LAQGĦA NRU 34</w:t>
      </w:r>
    </w:p>
    <w:p w14:paraId="05C82FB9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BDB7FE8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5EC6CDDB" w14:textId="762DEF81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DC00C6">
        <w:rPr>
          <w:b/>
          <w:bCs/>
          <w:sz w:val="22"/>
          <w:szCs w:val="22"/>
          <w:lang w:val="mt-MT"/>
        </w:rPr>
        <w:t>It-Tlieta, 8 ta’ Awwissu 2023</w:t>
      </w:r>
    </w:p>
    <w:p w14:paraId="0BD43E07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685C427F" w14:textId="2281E40A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DC00C6">
        <w:rPr>
          <w:sz w:val="22"/>
          <w:szCs w:val="22"/>
          <w:lang w:val="mt-MT"/>
        </w:rPr>
        <w:t>Il</w:t>
      </w:r>
      <w:r w:rsidRPr="00DC00C6">
        <w:rPr>
          <w:sz w:val="22"/>
          <w:szCs w:val="22"/>
          <w:lang w:val="mt-MT"/>
        </w:rPr>
        <w:noBreakHyphen/>
        <w:t>Kumitat Permanenti dwar il</w:t>
      </w:r>
      <w:r w:rsidRPr="00DC00C6">
        <w:rPr>
          <w:sz w:val="22"/>
          <w:szCs w:val="22"/>
          <w:lang w:val="mt-MT"/>
        </w:rPr>
        <w:noBreakHyphen/>
        <w:t>Kontijiet Pubbliċi ltaqa' fil</w:t>
      </w:r>
      <w:r w:rsidRPr="00DC00C6">
        <w:rPr>
          <w:sz w:val="22"/>
          <w:szCs w:val="22"/>
          <w:lang w:val="mt-MT"/>
        </w:rPr>
        <w:noBreakHyphen/>
        <w:t>Parlament, il</w:t>
      </w:r>
      <w:r w:rsidRPr="00DC00C6">
        <w:rPr>
          <w:sz w:val="22"/>
          <w:szCs w:val="22"/>
          <w:lang w:val="mt-MT"/>
        </w:rPr>
        <w:noBreakHyphen/>
        <w:t xml:space="preserve">Belt Valletta, fis-2.09 p.m. </w:t>
      </w:r>
    </w:p>
    <w:p w14:paraId="366FE591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DC6C6EF" w14:textId="4497210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DC00C6">
        <w:rPr>
          <w:sz w:val="22"/>
          <w:szCs w:val="22"/>
          <w:lang w:val="mt-MT"/>
        </w:rPr>
        <w:t>L-Onor. Darren Carabott, President tal-Kumitat, ippresieda</w:t>
      </w:r>
      <w:r w:rsidR="009E0EC4" w:rsidRPr="00DC00C6">
        <w:rPr>
          <w:sz w:val="22"/>
          <w:szCs w:val="22"/>
          <w:lang w:val="mt-MT"/>
        </w:rPr>
        <w:t>.</w:t>
      </w:r>
    </w:p>
    <w:p w14:paraId="4DCAC82B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76DF182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FD70AE7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PREŻENTI</w:t>
      </w:r>
    </w:p>
    <w:p w14:paraId="07CA115E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E0907A1" w14:textId="0DAF7232" w:rsidR="0008738C" w:rsidRPr="00DC00C6" w:rsidRDefault="0008738C" w:rsidP="00DC00C6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DC00C6">
        <w:rPr>
          <w:sz w:val="22"/>
          <w:szCs w:val="22"/>
          <w:lang w:val="mt-MT"/>
        </w:rPr>
        <w:t xml:space="preserve">L-Onor. Clayton Bartolo, Ministru għat-Turiżmu; l-Onor. Graham Bencini; l-Onor. Andy Ellul, Segretarju Parlamentari għad-Djalogu Soċjali; l-Onor. Alex Muscat; </w:t>
      </w:r>
      <w:r w:rsidR="00F83C60" w:rsidRPr="00DC00C6">
        <w:rPr>
          <w:sz w:val="22"/>
          <w:szCs w:val="22"/>
          <w:lang w:val="mt-MT"/>
        </w:rPr>
        <w:t xml:space="preserve">l-Onor. Mark Anthony Sammut (sostitut tal-Onor. David Agius); </w:t>
      </w:r>
      <w:r w:rsidRPr="00DC00C6">
        <w:rPr>
          <w:sz w:val="22"/>
          <w:szCs w:val="22"/>
          <w:lang w:val="mt-MT"/>
        </w:rPr>
        <w:t xml:space="preserve">u l-Onor. </w:t>
      </w:r>
      <w:r w:rsidR="00F83C60" w:rsidRPr="00DC00C6">
        <w:rPr>
          <w:sz w:val="22"/>
          <w:szCs w:val="22"/>
          <w:lang w:val="mt-MT"/>
        </w:rPr>
        <w:t xml:space="preserve">Amanda Spiteri Grech </w:t>
      </w:r>
      <w:r w:rsidRPr="00DC00C6">
        <w:rPr>
          <w:sz w:val="22"/>
          <w:szCs w:val="22"/>
          <w:lang w:val="mt-MT"/>
        </w:rPr>
        <w:t xml:space="preserve">(sostitut tal-Onor. </w:t>
      </w:r>
      <w:r w:rsidR="00F83C60" w:rsidRPr="00DC00C6">
        <w:rPr>
          <w:sz w:val="22"/>
          <w:szCs w:val="22"/>
          <w:lang w:val="mt-MT"/>
        </w:rPr>
        <w:t>Glenn Bedingfield</w:t>
      </w:r>
      <w:r w:rsidRPr="00DC00C6">
        <w:rPr>
          <w:sz w:val="22"/>
          <w:szCs w:val="22"/>
          <w:lang w:val="mt-MT"/>
        </w:rPr>
        <w:t>), kienu preżenti.</w:t>
      </w:r>
    </w:p>
    <w:p w14:paraId="6B76AC70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2C235C1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F950AB3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TALBA</w:t>
      </w:r>
    </w:p>
    <w:p w14:paraId="03C849DA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5C5D4FC" w14:textId="77777777" w:rsidR="0008738C" w:rsidRPr="00DC00C6" w:rsidRDefault="0008738C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DC00C6">
        <w:rPr>
          <w:sz w:val="22"/>
          <w:szCs w:val="22"/>
          <w:lang w:val="mt-MT"/>
        </w:rPr>
        <w:t>L-Iskrivana qalet it-talba.</w:t>
      </w:r>
    </w:p>
    <w:p w14:paraId="0188A882" w14:textId="77777777" w:rsidR="0008738C" w:rsidRPr="00DC00C6" w:rsidRDefault="0008738C" w:rsidP="00DC00C6">
      <w:pPr>
        <w:jc w:val="both"/>
        <w:rPr>
          <w:b/>
          <w:bCs/>
          <w:sz w:val="22"/>
          <w:szCs w:val="22"/>
          <w:lang w:val="mt-MT"/>
        </w:rPr>
      </w:pPr>
    </w:p>
    <w:p w14:paraId="72B53859" w14:textId="77777777" w:rsidR="0008738C" w:rsidRPr="00DC00C6" w:rsidRDefault="0008738C" w:rsidP="00DC00C6">
      <w:pPr>
        <w:jc w:val="both"/>
        <w:rPr>
          <w:b/>
          <w:bCs/>
          <w:sz w:val="22"/>
          <w:szCs w:val="22"/>
          <w:lang w:val="mt-MT"/>
        </w:rPr>
      </w:pPr>
    </w:p>
    <w:p w14:paraId="2D3FA638" w14:textId="77777777" w:rsidR="0008738C" w:rsidRPr="00DC00C6" w:rsidRDefault="0008738C" w:rsidP="00DC00C6">
      <w:pPr>
        <w:jc w:val="both"/>
        <w:rPr>
          <w:b/>
          <w:bCs/>
          <w:sz w:val="22"/>
          <w:szCs w:val="22"/>
          <w:lang w:val="mt-MT"/>
        </w:rPr>
      </w:pPr>
      <w:r w:rsidRPr="00DC00C6">
        <w:rPr>
          <w:b/>
          <w:bCs/>
          <w:sz w:val="22"/>
          <w:szCs w:val="22"/>
          <w:lang w:val="mt-MT"/>
        </w:rPr>
        <w:t>MINUTI</w:t>
      </w:r>
    </w:p>
    <w:p w14:paraId="7DD88955" w14:textId="77777777" w:rsidR="0008738C" w:rsidRPr="00DC00C6" w:rsidRDefault="0008738C" w:rsidP="00DC00C6">
      <w:pPr>
        <w:jc w:val="both"/>
        <w:rPr>
          <w:b/>
          <w:bCs/>
          <w:sz w:val="22"/>
          <w:szCs w:val="22"/>
          <w:lang w:val="mt-MT"/>
        </w:rPr>
      </w:pPr>
    </w:p>
    <w:p w14:paraId="77197DA8" w14:textId="570FDE87" w:rsidR="0008738C" w:rsidRPr="00DC00C6" w:rsidRDefault="0008738C" w:rsidP="00DC00C6">
      <w:pPr>
        <w:jc w:val="both"/>
        <w:rPr>
          <w:sz w:val="22"/>
          <w:szCs w:val="22"/>
          <w:lang w:val="mt-MT"/>
        </w:rPr>
      </w:pPr>
      <w:r w:rsidRPr="00DC00C6">
        <w:rPr>
          <w:sz w:val="22"/>
          <w:szCs w:val="22"/>
          <w:lang w:val="mt-MT"/>
        </w:rPr>
        <w:t xml:space="preserve">Il-Minuti ta’ Laqgħa Nru </w:t>
      </w:r>
      <w:r w:rsidR="008625FD" w:rsidRPr="00DC00C6">
        <w:rPr>
          <w:sz w:val="22"/>
          <w:szCs w:val="22"/>
          <w:lang w:val="mt-MT"/>
        </w:rPr>
        <w:t>33</w:t>
      </w:r>
      <w:r w:rsidRPr="00DC00C6">
        <w:rPr>
          <w:sz w:val="22"/>
          <w:szCs w:val="22"/>
          <w:lang w:val="mt-MT"/>
        </w:rPr>
        <w:t>, li saret fi</w:t>
      </w:r>
      <w:r w:rsidR="008625FD" w:rsidRPr="00DC00C6">
        <w:rPr>
          <w:sz w:val="22"/>
          <w:szCs w:val="22"/>
          <w:lang w:val="mt-MT"/>
        </w:rPr>
        <w:t xml:space="preserve">l-11 </w:t>
      </w:r>
      <w:r w:rsidRPr="00DC00C6">
        <w:rPr>
          <w:sz w:val="22"/>
          <w:szCs w:val="22"/>
          <w:lang w:val="mt-MT"/>
        </w:rPr>
        <w:t xml:space="preserve">ta’ </w:t>
      </w:r>
      <w:r w:rsidR="008625FD" w:rsidRPr="00DC00C6">
        <w:rPr>
          <w:sz w:val="22"/>
          <w:szCs w:val="22"/>
          <w:lang w:val="mt-MT"/>
        </w:rPr>
        <w:t xml:space="preserve">Lulju </w:t>
      </w:r>
      <w:r w:rsidRPr="00DC00C6">
        <w:rPr>
          <w:sz w:val="22"/>
          <w:szCs w:val="22"/>
          <w:lang w:val="mt-MT"/>
        </w:rPr>
        <w:t>2023, kienu kkonfermati.</w:t>
      </w:r>
    </w:p>
    <w:p w14:paraId="47FF385B" w14:textId="46CF1C3B" w:rsidR="0076015C" w:rsidRPr="00DC00C6" w:rsidRDefault="0076015C" w:rsidP="00DC00C6">
      <w:pPr>
        <w:rPr>
          <w:sz w:val="22"/>
          <w:szCs w:val="22"/>
        </w:rPr>
      </w:pPr>
    </w:p>
    <w:p w14:paraId="127AEA8A" w14:textId="10846137" w:rsidR="00EE22F8" w:rsidRPr="00DC00C6" w:rsidRDefault="00EE22F8" w:rsidP="00DC00C6">
      <w:pPr>
        <w:rPr>
          <w:sz w:val="22"/>
          <w:szCs w:val="22"/>
        </w:rPr>
      </w:pPr>
    </w:p>
    <w:p w14:paraId="41922D7B" w14:textId="2D02B373" w:rsidR="00EE22F8" w:rsidRPr="00DC00C6" w:rsidRDefault="00EE22F8" w:rsidP="00DC00C6">
      <w:pPr>
        <w:rPr>
          <w:b/>
          <w:bCs/>
          <w:sz w:val="22"/>
          <w:szCs w:val="22"/>
          <w:lang w:val="mt-MT"/>
        </w:rPr>
      </w:pPr>
      <w:r w:rsidRPr="00DC00C6">
        <w:rPr>
          <w:b/>
          <w:bCs/>
          <w:sz w:val="22"/>
          <w:szCs w:val="22"/>
          <w:lang w:val="mt-MT"/>
        </w:rPr>
        <w:t>KORRISPONDENZA</w:t>
      </w:r>
    </w:p>
    <w:p w14:paraId="7929F8B0" w14:textId="77777777" w:rsidR="00BE7B6D" w:rsidRPr="00DC00C6" w:rsidRDefault="00BE7B6D" w:rsidP="00DC00C6">
      <w:pPr>
        <w:rPr>
          <w:sz w:val="22"/>
          <w:szCs w:val="22"/>
          <w:lang w:val="mt-MT"/>
        </w:rPr>
      </w:pPr>
    </w:p>
    <w:p w14:paraId="379B9988" w14:textId="210A8316" w:rsidR="00AD5AFB" w:rsidRPr="00DC00C6" w:rsidRDefault="00BB67D8" w:rsidP="00DC00C6">
      <w:pPr>
        <w:jc w:val="both"/>
        <w:rPr>
          <w:rFonts w:eastAsia="Calibri"/>
          <w:bCs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 xml:space="preserve">Iċ-Chairman </w:t>
      </w:r>
      <w:r w:rsidR="00DF292D" w:rsidRPr="00DC00C6">
        <w:rPr>
          <w:noProof/>
          <w:sz w:val="22"/>
          <w:szCs w:val="22"/>
          <w:lang w:val="mt-MT"/>
        </w:rPr>
        <w:t>informa lill-Kumitat</w:t>
      </w:r>
      <w:r w:rsidRPr="00DC00C6">
        <w:rPr>
          <w:noProof/>
          <w:sz w:val="22"/>
          <w:szCs w:val="22"/>
          <w:lang w:val="mt-MT"/>
        </w:rPr>
        <w:t xml:space="preserve"> </w:t>
      </w:r>
      <w:r w:rsidR="00DF292D" w:rsidRPr="00DC00C6">
        <w:rPr>
          <w:noProof/>
          <w:sz w:val="22"/>
          <w:szCs w:val="22"/>
          <w:lang w:val="mt-MT"/>
        </w:rPr>
        <w:t>li</w:t>
      </w:r>
      <w:r w:rsidRPr="00DC00C6">
        <w:rPr>
          <w:noProof/>
          <w:sz w:val="22"/>
          <w:szCs w:val="22"/>
          <w:lang w:val="mt-MT"/>
        </w:rPr>
        <w:t xml:space="preserve"> </w:t>
      </w:r>
      <w:r w:rsidR="00AD5AFB" w:rsidRPr="00DC00C6">
        <w:rPr>
          <w:noProof/>
          <w:sz w:val="22"/>
          <w:szCs w:val="22"/>
          <w:lang w:val="mt-MT"/>
        </w:rPr>
        <w:t xml:space="preserve">żewġ emails mibgħuta </w:t>
      </w:r>
      <w:r w:rsidR="00AD5AFB" w:rsidRPr="00DC00C6">
        <w:rPr>
          <w:rFonts w:eastAsia="Calibri"/>
          <w:bCs/>
          <w:sz w:val="22"/>
          <w:szCs w:val="22"/>
          <w:lang w:val="mt-MT"/>
        </w:rPr>
        <w:t xml:space="preserve">liċ-Chairman ta’ Enemalta, l-Inġinier Ryan Fava, datati 14 ta’ Lulju 2023 u 2 ta’ Awwissu 2023, </w:t>
      </w:r>
      <w:r w:rsidR="00F01616">
        <w:rPr>
          <w:rFonts w:eastAsia="Calibri"/>
          <w:bCs/>
          <w:sz w:val="22"/>
          <w:szCs w:val="22"/>
          <w:lang w:val="mt-MT"/>
        </w:rPr>
        <w:t>sa</w:t>
      </w:r>
      <w:r w:rsidR="00AD5AFB" w:rsidRPr="00DC00C6">
        <w:rPr>
          <w:noProof/>
          <w:sz w:val="22"/>
          <w:szCs w:val="22"/>
          <w:lang w:val="mt-MT"/>
        </w:rPr>
        <w:t xml:space="preserve">biex Enemalta tipprovdi l-lista tal-persuni  jew entitajiet li jistgħu jiġu attribwiti bir-rakkmandazzjoni biex ittieħdet id-deċiżjoni li jiġi użat il-floating storage unit; </w:t>
      </w:r>
      <w:r w:rsidR="002A09E8" w:rsidRPr="00DC00C6">
        <w:rPr>
          <w:noProof/>
          <w:sz w:val="22"/>
          <w:szCs w:val="22"/>
          <w:lang w:val="mt-MT"/>
        </w:rPr>
        <w:t xml:space="preserve">kif </w:t>
      </w:r>
      <w:r w:rsidR="00AD5AFB" w:rsidRPr="00DC00C6">
        <w:rPr>
          <w:noProof/>
          <w:sz w:val="22"/>
          <w:szCs w:val="22"/>
          <w:lang w:val="mt-MT"/>
        </w:rPr>
        <w:t xml:space="preserve">ukoll </w:t>
      </w:r>
      <w:r w:rsidR="00DF292D" w:rsidRPr="00DC00C6">
        <w:rPr>
          <w:noProof/>
          <w:sz w:val="22"/>
          <w:szCs w:val="22"/>
          <w:lang w:val="mt-MT"/>
        </w:rPr>
        <w:t>l-</w:t>
      </w:r>
      <w:r w:rsidR="00AD5AFB" w:rsidRPr="00DC00C6">
        <w:rPr>
          <w:noProof/>
          <w:sz w:val="22"/>
          <w:szCs w:val="22"/>
          <w:lang w:val="mt-MT"/>
        </w:rPr>
        <w:t xml:space="preserve">email mibgħuta lill-Malta Business Registry (MBR) sabiex jipprovdu kopja tal-Financial Statements tal-kumpanija Gasol għas-snin 2013, 2014 u 2015, </w:t>
      </w:r>
      <w:r w:rsidR="008A701B">
        <w:rPr>
          <w:noProof/>
          <w:sz w:val="22"/>
          <w:szCs w:val="22"/>
          <w:lang w:val="mt-MT"/>
        </w:rPr>
        <w:t xml:space="preserve">kienu </w:t>
      </w:r>
      <w:r w:rsidR="00AD5AFB" w:rsidRPr="00DC00C6">
        <w:rPr>
          <w:noProof/>
          <w:sz w:val="22"/>
          <w:szCs w:val="22"/>
          <w:lang w:val="mt-MT"/>
        </w:rPr>
        <w:t>għadhom ma ġewx imwieġba.</w:t>
      </w:r>
    </w:p>
    <w:p w14:paraId="2479D1BB" w14:textId="706FB159" w:rsidR="00241064" w:rsidRDefault="00241064" w:rsidP="00DC00C6">
      <w:pPr>
        <w:rPr>
          <w:sz w:val="22"/>
          <w:szCs w:val="22"/>
          <w:lang w:val="mt-MT"/>
        </w:rPr>
      </w:pPr>
    </w:p>
    <w:p w14:paraId="2FEC2CA3" w14:textId="77777777" w:rsidR="00B410C7" w:rsidRPr="00DC00C6" w:rsidRDefault="00B410C7" w:rsidP="00DC00C6">
      <w:pPr>
        <w:rPr>
          <w:sz w:val="22"/>
          <w:szCs w:val="22"/>
          <w:lang w:val="mt-MT"/>
        </w:rPr>
      </w:pPr>
    </w:p>
    <w:p w14:paraId="3A1CEE00" w14:textId="78CA3D4A" w:rsidR="00BE7B6D" w:rsidRPr="00DC00C6" w:rsidRDefault="00BE7B6D" w:rsidP="00DC00C6">
      <w:pPr>
        <w:jc w:val="both"/>
        <w:rPr>
          <w:rFonts w:eastAsia="Calibri"/>
          <w:b/>
          <w:sz w:val="22"/>
          <w:szCs w:val="22"/>
          <w:lang w:val="mt-MT"/>
        </w:rPr>
      </w:pPr>
      <w:r w:rsidRPr="00DC00C6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DC00C6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DC00C6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2E34235" w14:textId="77777777" w:rsidR="00BE7B6D" w:rsidRPr="00DC00C6" w:rsidRDefault="00BE7B6D" w:rsidP="00DC00C6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636F9450" w14:textId="0473579B" w:rsidR="00BE7B6D" w:rsidRPr="00DC00C6" w:rsidRDefault="00BE7B6D" w:rsidP="00DC00C6">
      <w:pPr>
        <w:jc w:val="both"/>
        <w:rPr>
          <w:noProof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>Il-Kumitat irriżuma l-eżami ta’ dan ir-rapport mill-11 ta’ Lulju 2023.</w:t>
      </w:r>
    </w:p>
    <w:p w14:paraId="17DDFC18" w14:textId="6FFF6A3E" w:rsidR="00BE7B6D" w:rsidRPr="00DC00C6" w:rsidRDefault="00BE7B6D" w:rsidP="00DC00C6">
      <w:pPr>
        <w:rPr>
          <w:sz w:val="22"/>
          <w:szCs w:val="22"/>
          <w:lang w:val="mt-MT"/>
        </w:rPr>
      </w:pPr>
    </w:p>
    <w:p w14:paraId="56B0DCD6" w14:textId="247BE5F4" w:rsidR="00F742C4" w:rsidRPr="00DC00C6" w:rsidRDefault="00F742C4" w:rsidP="00DC00C6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>Fis-2.1</w:t>
      </w:r>
      <w:r w:rsidR="00D72FD0" w:rsidRPr="00DC00C6">
        <w:rPr>
          <w:noProof/>
          <w:sz w:val="22"/>
          <w:szCs w:val="22"/>
          <w:lang w:val="mt-MT"/>
        </w:rPr>
        <w:t>1</w:t>
      </w:r>
      <w:r w:rsidRPr="00DC00C6">
        <w:rPr>
          <w:noProof/>
          <w:sz w:val="22"/>
          <w:szCs w:val="22"/>
          <w:lang w:val="mt-MT"/>
        </w:rPr>
        <w:t xml:space="preserve"> p.m.</w:t>
      </w:r>
      <w:r w:rsidRPr="00DC00C6">
        <w:rPr>
          <w:sz w:val="22"/>
          <w:szCs w:val="22"/>
          <w:lang w:val="mt-MT"/>
        </w:rPr>
        <w:t xml:space="preserve"> is-Sur </w:t>
      </w:r>
      <w:r w:rsidR="000C730D" w:rsidRPr="00DC00C6">
        <w:rPr>
          <w:sz w:val="22"/>
          <w:szCs w:val="22"/>
          <w:lang w:val="mt-MT"/>
        </w:rPr>
        <w:t xml:space="preserve">Alfred Camilleri </w:t>
      </w:r>
      <w:r w:rsidRPr="00DC00C6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 wara li ngħata l-ġurament, beda jagħti x-xhieda tiegħu.</w:t>
      </w:r>
    </w:p>
    <w:p w14:paraId="1042D4C9" w14:textId="45AEEA00" w:rsidR="00F431F6" w:rsidRPr="00DC00C6" w:rsidRDefault="00F431F6" w:rsidP="00DC00C6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7ED9AA65" w14:textId="77777777" w:rsidR="00F431F6" w:rsidRPr="00DC00C6" w:rsidRDefault="00F431F6" w:rsidP="00DC00C6">
      <w:pPr>
        <w:jc w:val="both"/>
        <w:rPr>
          <w:noProof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7F6AD9F3" w14:textId="77777777" w:rsidR="00F431F6" w:rsidRPr="00DC00C6" w:rsidRDefault="00F431F6" w:rsidP="00DC00C6">
      <w:pPr>
        <w:jc w:val="both"/>
        <w:rPr>
          <w:noProof/>
          <w:sz w:val="22"/>
          <w:szCs w:val="22"/>
          <w:lang w:val="mt-MT"/>
        </w:rPr>
      </w:pPr>
    </w:p>
    <w:p w14:paraId="413849D2" w14:textId="3321FEB5" w:rsidR="00F431F6" w:rsidRPr="00DC00C6" w:rsidRDefault="00F431F6" w:rsidP="00DC00C6">
      <w:pPr>
        <w:pStyle w:val="ListParagraph"/>
        <w:numPr>
          <w:ilvl w:val="0"/>
          <w:numId w:val="2"/>
        </w:numPr>
        <w:jc w:val="both"/>
        <w:rPr>
          <w:noProof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 xml:space="preserve">Email datata </w:t>
      </w:r>
      <w:r w:rsidR="005015EE" w:rsidRPr="00DC00C6">
        <w:rPr>
          <w:noProof/>
          <w:sz w:val="22"/>
          <w:szCs w:val="22"/>
          <w:lang w:val="mt-MT"/>
        </w:rPr>
        <w:t xml:space="preserve">4 </w:t>
      </w:r>
      <w:r w:rsidRPr="00DC00C6">
        <w:rPr>
          <w:noProof/>
          <w:sz w:val="22"/>
          <w:szCs w:val="22"/>
          <w:lang w:val="mt-MT"/>
        </w:rPr>
        <w:t xml:space="preserve">ta’ </w:t>
      </w:r>
      <w:r w:rsidR="005015EE" w:rsidRPr="00DC00C6">
        <w:rPr>
          <w:noProof/>
          <w:sz w:val="22"/>
          <w:szCs w:val="22"/>
          <w:lang w:val="mt-MT"/>
        </w:rPr>
        <w:t xml:space="preserve">Settembru 2017 </w:t>
      </w:r>
      <w:r w:rsidRPr="00DC00C6">
        <w:rPr>
          <w:noProof/>
          <w:sz w:val="22"/>
          <w:szCs w:val="22"/>
          <w:lang w:val="mt-MT"/>
        </w:rPr>
        <w:t xml:space="preserve">mibgħuta </w:t>
      </w:r>
      <w:r w:rsidR="005015EE" w:rsidRPr="00DC00C6">
        <w:rPr>
          <w:noProof/>
          <w:sz w:val="22"/>
          <w:szCs w:val="22"/>
          <w:lang w:val="mt-MT"/>
        </w:rPr>
        <w:t>mis-Sur Alfred Camilleri</w:t>
      </w:r>
      <w:r w:rsidRPr="00DC00C6">
        <w:rPr>
          <w:noProof/>
          <w:sz w:val="22"/>
          <w:szCs w:val="22"/>
          <w:lang w:val="mt-MT"/>
        </w:rPr>
        <w:t>, Segretarju Permanenti fil-Ministeru għa</w:t>
      </w:r>
      <w:r w:rsidR="005015EE" w:rsidRPr="00DC00C6">
        <w:rPr>
          <w:noProof/>
          <w:sz w:val="22"/>
          <w:szCs w:val="22"/>
          <w:lang w:val="mt-MT"/>
        </w:rPr>
        <w:t>ll-Finanzi</w:t>
      </w:r>
      <w:r w:rsidRPr="00DC00C6">
        <w:rPr>
          <w:noProof/>
          <w:sz w:val="22"/>
          <w:szCs w:val="22"/>
          <w:lang w:val="mt-MT"/>
        </w:rPr>
        <w:t xml:space="preserve">. (Dok. </w:t>
      </w:r>
      <w:r w:rsidR="006F639E" w:rsidRPr="00DC00C6">
        <w:rPr>
          <w:noProof/>
          <w:sz w:val="22"/>
          <w:szCs w:val="22"/>
          <w:lang w:val="mt-MT"/>
        </w:rPr>
        <w:t>94</w:t>
      </w:r>
      <w:r w:rsidRPr="00DC00C6">
        <w:rPr>
          <w:noProof/>
          <w:sz w:val="22"/>
          <w:szCs w:val="22"/>
          <w:lang w:val="mt-MT"/>
        </w:rPr>
        <w:t>)</w:t>
      </w:r>
      <w:r w:rsidR="00B410C7">
        <w:rPr>
          <w:noProof/>
          <w:sz w:val="22"/>
          <w:szCs w:val="22"/>
          <w:lang w:val="mt-MT"/>
        </w:rPr>
        <w:t>; u</w:t>
      </w:r>
    </w:p>
    <w:p w14:paraId="27C4A166" w14:textId="24089F48" w:rsidR="00F431F6" w:rsidRPr="00DC00C6" w:rsidRDefault="00FC26A0" w:rsidP="00DC00C6">
      <w:pPr>
        <w:pStyle w:val="ListParagraph"/>
        <w:numPr>
          <w:ilvl w:val="0"/>
          <w:numId w:val="1"/>
        </w:numPr>
        <w:jc w:val="both"/>
        <w:rPr>
          <w:noProof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>Kopja tal-Mistoqsija Parlamentari 7926 imwieġba fis-Seduta 118 ta</w:t>
      </w:r>
      <w:r w:rsidR="00530BD0" w:rsidRPr="00DC00C6">
        <w:rPr>
          <w:noProof/>
          <w:sz w:val="22"/>
          <w:szCs w:val="22"/>
          <w:lang w:val="mt-MT"/>
        </w:rPr>
        <w:t>t</w:t>
      </w:r>
      <w:r w:rsidRPr="00DC00C6">
        <w:rPr>
          <w:noProof/>
          <w:sz w:val="22"/>
          <w:szCs w:val="22"/>
          <w:lang w:val="mt-MT"/>
        </w:rPr>
        <w:t>-</w:t>
      </w:r>
      <w:r w:rsidR="00530BD0" w:rsidRPr="00DC00C6">
        <w:rPr>
          <w:noProof/>
          <w:sz w:val="22"/>
          <w:szCs w:val="22"/>
          <w:lang w:val="mt-MT"/>
        </w:rPr>
        <w:t>8</w:t>
      </w:r>
      <w:r w:rsidRPr="00DC00C6">
        <w:rPr>
          <w:noProof/>
          <w:sz w:val="22"/>
          <w:szCs w:val="22"/>
          <w:lang w:val="mt-MT"/>
        </w:rPr>
        <w:t xml:space="preserve"> ta’ Mejju 2023. </w:t>
      </w:r>
      <w:r w:rsidR="00F431F6" w:rsidRPr="00DC00C6">
        <w:rPr>
          <w:noProof/>
          <w:sz w:val="22"/>
          <w:szCs w:val="22"/>
          <w:lang w:val="mt-MT"/>
        </w:rPr>
        <w:t>(Dok.</w:t>
      </w:r>
      <w:r w:rsidRPr="00DC00C6">
        <w:rPr>
          <w:noProof/>
          <w:sz w:val="22"/>
          <w:szCs w:val="22"/>
          <w:lang w:val="mt-MT"/>
        </w:rPr>
        <w:t> </w:t>
      </w:r>
      <w:r w:rsidR="006F639E" w:rsidRPr="00DC00C6">
        <w:rPr>
          <w:noProof/>
          <w:sz w:val="22"/>
          <w:szCs w:val="22"/>
          <w:lang w:val="mt-MT"/>
        </w:rPr>
        <w:t>9</w:t>
      </w:r>
      <w:r w:rsidR="00F431F6" w:rsidRPr="00DC00C6">
        <w:rPr>
          <w:noProof/>
          <w:sz w:val="22"/>
          <w:szCs w:val="22"/>
          <w:lang w:val="mt-MT"/>
        </w:rPr>
        <w:t>5)</w:t>
      </w:r>
    </w:p>
    <w:p w14:paraId="5AEA883E" w14:textId="7279967A" w:rsidR="00F431F6" w:rsidRPr="00DC00C6" w:rsidRDefault="00F431F6" w:rsidP="00DC00C6">
      <w:pPr>
        <w:jc w:val="both"/>
        <w:rPr>
          <w:noProof/>
          <w:sz w:val="22"/>
          <w:szCs w:val="22"/>
          <w:lang w:val="mt-MT"/>
        </w:rPr>
      </w:pPr>
    </w:p>
    <w:p w14:paraId="25694236" w14:textId="52AC4579" w:rsidR="00F431F6" w:rsidRDefault="00F431F6" w:rsidP="00DC00C6">
      <w:pPr>
        <w:jc w:val="both"/>
        <w:rPr>
          <w:noProof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>Fit-3.5</w:t>
      </w:r>
      <w:r w:rsidR="002F2102" w:rsidRPr="00DC00C6">
        <w:rPr>
          <w:noProof/>
          <w:sz w:val="22"/>
          <w:szCs w:val="22"/>
          <w:lang w:val="mt-MT"/>
        </w:rPr>
        <w:t>2</w:t>
      </w:r>
      <w:r w:rsidRPr="00DC00C6">
        <w:rPr>
          <w:noProof/>
          <w:sz w:val="22"/>
          <w:szCs w:val="22"/>
          <w:lang w:val="mt-MT"/>
        </w:rPr>
        <w:t xml:space="preserve"> p.m. is-Sur Camilleri ntalab jirtira mill-kamra tal-Kumitat.</w:t>
      </w:r>
    </w:p>
    <w:p w14:paraId="5DD6FFDF" w14:textId="77777777" w:rsidR="004C7205" w:rsidRDefault="004C7205" w:rsidP="00DC00C6">
      <w:pPr>
        <w:jc w:val="both"/>
        <w:rPr>
          <w:noProof/>
          <w:sz w:val="22"/>
          <w:szCs w:val="22"/>
          <w:lang w:val="mt-MT"/>
        </w:rPr>
      </w:pPr>
    </w:p>
    <w:p w14:paraId="177E65BC" w14:textId="77777777" w:rsidR="004C7205" w:rsidRDefault="004C7205" w:rsidP="004C72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335ADFA2" w14:textId="77777777" w:rsidR="002A09E8" w:rsidRPr="00DC00C6" w:rsidRDefault="002A09E8" w:rsidP="00DC00C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C414E54" w14:textId="203852EC" w:rsidR="00F431F6" w:rsidRPr="00DC00C6" w:rsidRDefault="00F431F6" w:rsidP="00DC00C6">
      <w:pPr>
        <w:jc w:val="both"/>
        <w:rPr>
          <w:b/>
          <w:bCs/>
          <w:sz w:val="22"/>
          <w:szCs w:val="22"/>
          <w:lang w:val="mt-MT"/>
        </w:rPr>
      </w:pPr>
      <w:r w:rsidRPr="00DC00C6">
        <w:rPr>
          <w:noProof/>
          <w:sz w:val="22"/>
          <w:szCs w:val="22"/>
          <w:lang w:val="mt-MT"/>
        </w:rPr>
        <w:t>Fit-3.5</w:t>
      </w:r>
      <w:r w:rsidR="002F2102" w:rsidRPr="00DC00C6">
        <w:rPr>
          <w:noProof/>
          <w:sz w:val="22"/>
          <w:szCs w:val="22"/>
          <w:lang w:val="mt-MT"/>
        </w:rPr>
        <w:t>3</w:t>
      </w:r>
      <w:r w:rsidRPr="00DC00C6">
        <w:rPr>
          <w:noProof/>
          <w:sz w:val="22"/>
          <w:szCs w:val="22"/>
          <w:lang w:val="mt-MT"/>
        </w:rPr>
        <w:t xml:space="preserve"> p.m. iċ-Chairman aġġorna l-Kumitat għal</w:t>
      </w:r>
      <w:r w:rsidRPr="00DC00C6">
        <w:rPr>
          <w:rFonts w:eastAsiaTheme="minorHAnsi"/>
          <w:sz w:val="22"/>
          <w:szCs w:val="22"/>
          <w:lang w:val="mt-MT"/>
        </w:rPr>
        <w:t xml:space="preserve"> nhar it-Tlieta, 29 ta’ Awwissu 2023 fis-2.00 p.m., bl-istess aġenda.</w:t>
      </w:r>
    </w:p>
    <w:p w14:paraId="5066CBAD" w14:textId="77777777" w:rsidR="00F431F6" w:rsidRPr="00DC00C6" w:rsidRDefault="00F431F6" w:rsidP="00DC00C6">
      <w:pPr>
        <w:jc w:val="both"/>
        <w:rPr>
          <w:sz w:val="22"/>
          <w:szCs w:val="22"/>
          <w:lang w:val="mt-MT"/>
        </w:rPr>
      </w:pPr>
    </w:p>
    <w:p w14:paraId="12A0798D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163D790" w14:textId="77777777" w:rsidR="00F431F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672BCD98" w14:textId="77777777" w:rsidR="00E60DB7" w:rsidRPr="00DC00C6" w:rsidRDefault="00E60DB7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E5171C6" w14:textId="012571C2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489D2A8" w14:textId="77777777" w:rsidR="00067937" w:rsidRPr="00DC00C6" w:rsidRDefault="00067937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5869730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762F99C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SARAH MALLIA</w:t>
      </w:r>
    </w:p>
    <w:p w14:paraId="3B0EA22D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SKRIVANA TAL-KUMITAT</w:t>
      </w:r>
    </w:p>
    <w:p w14:paraId="3B705D48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60B77131" w14:textId="77777777" w:rsidR="00F431F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519632EC" w14:textId="77777777" w:rsidR="00E60DB7" w:rsidRPr="00DC00C6" w:rsidRDefault="00E60DB7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787E3D10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1DF98DF8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09C82004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KONFERMATI</w:t>
      </w:r>
    </w:p>
    <w:p w14:paraId="5D80E06A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42E2DBB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A9D35FF" w14:textId="77777777" w:rsidR="00F431F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DBD0AF1" w14:textId="77777777" w:rsidR="00E60DB7" w:rsidRDefault="00E60DB7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E79F1E2" w14:textId="77777777" w:rsidR="00E60DB7" w:rsidRDefault="00E60DB7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AD127D2" w14:textId="77777777" w:rsidR="00E60DB7" w:rsidRPr="00DC00C6" w:rsidRDefault="00E60DB7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C2D7A63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7BD0061" w14:textId="77777777" w:rsidR="00F431F6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bookmarkStart w:id="0" w:name="_Hlk86597808"/>
      <w:r w:rsidRPr="00DC00C6">
        <w:rPr>
          <w:b/>
          <w:sz w:val="22"/>
          <w:szCs w:val="22"/>
          <w:lang w:val="mt-MT"/>
        </w:rPr>
        <w:t>ONOR. DARREN CARABOTT, M.P.</w:t>
      </w:r>
    </w:p>
    <w:p w14:paraId="349BC3BC" w14:textId="17BE71BE" w:rsidR="00F742C4" w:rsidRPr="00DC00C6" w:rsidRDefault="00F431F6" w:rsidP="00DC00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sz w:val="22"/>
          <w:szCs w:val="22"/>
          <w:lang w:val="mt-MT"/>
        </w:rPr>
      </w:pPr>
      <w:r w:rsidRPr="00DC00C6">
        <w:rPr>
          <w:b/>
          <w:sz w:val="22"/>
          <w:szCs w:val="22"/>
          <w:lang w:val="mt-MT"/>
        </w:rPr>
        <w:t>PRESIDENT TAL-KUMITAT</w:t>
      </w:r>
      <w:bookmarkEnd w:id="0"/>
    </w:p>
    <w:sectPr w:rsidR="00F742C4" w:rsidRPr="00DC00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5F9"/>
    <w:multiLevelType w:val="hybridMultilevel"/>
    <w:tmpl w:val="8DB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261"/>
    <w:multiLevelType w:val="hybridMultilevel"/>
    <w:tmpl w:val="062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9079">
    <w:abstractNumId w:val="0"/>
  </w:num>
  <w:num w:numId="2" w16cid:durableId="199151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5C"/>
    <w:rsid w:val="00067937"/>
    <w:rsid w:val="0008738C"/>
    <w:rsid w:val="000C730D"/>
    <w:rsid w:val="001C21F5"/>
    <w:rsid w:val="00241064"/>
    <w:rsid w:val="002A09E8"/>
    <w:rsid w:val="002F2102"/>
    <w:rsid w:val="004C0A8D"/>
    <w:rsid w:val="004C7205"/>
    <w:rsid w:val="004F13E7"/>
    <w:rsid w:val="005015EE"/>
    <w:rsid w:val="00530BD0"/>
    <w:rsid w:val="00536461"/>
    <w:rsid w:val="006C2CBB"/>
    <w:rsid w:val="006F639E"/>
    <w:rsid w:val="0076015C"/>
    <w:rsid w:val="008625FD"/>
    <w:rsid w:val="00866AFF"/>
    <w:rsid w:val="00885686"/>
    <w:rsid w:val="008A701B"/>
    <w:rsid w:val="009204B2"/>
    <w:rsid w:val="009E0EC4"/>
    <w:rsid w:val="00A67262"/>
    <w:rsid w:val="00AD5AFB"/>
    <w:rsid w:val="00B410C7"/>
    <w:rsid w:val="00BB67D8"/>
    <w:rsid w:val="00BE7B6D"/>
    <w:rsid w:val="00C07D43"/>
    <w:rsid w:val="00D72FD0"/>
    <w:rsid w:val="00DC00C6"/>
    <w:rsid w:val="00DF292D"/>
    <w:rsid w:val="00E60DB7"/>
    <w:rsid w:val="00EE22F8"/>
    <w:rsid w:val="00F01616"/>
    <w:rsid w:val="00F431F6"/>
    <w:rsid w:val="00F742C4"/>
    <w:rsid w:val="00F83C60"/>
    <w:rsid w:val="00FB43DD"/>
    <w:rsid w:val="00FC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FD7A"/>
  <w15:chartTrackingRefBased/>
  <w15:docId w15:val="{D766F261-4C72-46A5-B37B-D4891C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8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738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738C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4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Brincat Anna at Parlament-MT</cp:lastModifiedBy>
  <cp:revision>34</cp:revision>
  <dcterms:created xsi:type="dcterms:W3CDTF">2023-08-09T07:06:00Z</dcterms:created>
  <dcterms:modified xsi:type="dcterms:W3CDTF">2023-08-23T05:54:00Z</dcterms:modified>
</cp:coreProperties>
</file>