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6B75" w14:textId="77777777" w:rsidR="008A58BF" w:rsidRPr="00BF71A9" w:rsidRDefault="008A58BF" w:rsidP="008A58BF">
      <w:pPr>
        <w:ind w:right="191"/>
        <w:jc w:val="center"/>
        <w:rPr>
          <w:rFonts w:eastAsia="Times New Roman"/>
          <w:sz w:val="22"/>
          <w:szCs w:val="22"/>
        </w:rPr>
      </w:pPr>
    </w:p>
    <w:p w14:paraId="24226995" w14:textId="77777777" w:rsidR="008A58BF" w:rsidRPr="00BF71A9" w:rsidRDefault="008A58BF" w:rsidP="008A58BF">
      <w:pPr>
        <w:ind w:right="191"/>
        <w:jc w:val="center"/>
        <w:rPr>
          <w:rFonts w:eastAsia="Times New Roman"/>
          <w:sz w:val="22"/>
          <w:szCs w:val="22"/>
        </w:rPr>
      </w:pPr>
    </w:p>
    <w:p w14:paraId="57393931" w14:textId="77777777" w:rsidR="008A58BF" w:rsidRPr="00BF71A9" w:rsidRDefault="008A58BF" w:rsidP="008A58BF">
      <w:pPr>
        <w:ind w:right="191"/>
        <w:jc w:val="center"/>
        <w:rPr>
          <w:rFonts w:eastAsia="Times New Roman"/>
          <w:sz w:val="22"/>
          <w:szCs w:val="22"/>
        </w:rPr>
      </w:pPr>
    </w:p>
    <w:p w14:paraId="4953F241" w14:textId="77777777" w:rsidR="008A58BF" w:rsidRPr="00BF71A9" w:rsidRDefault="008A58BF" w:rsidP="008A58BF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6626B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38492323" r:id="rId6">
            <o:FieldCodes>\s \* mergeformat</o:FieldCodes>
          </o:OLEObject>
        </w:object>
      </w:r>
    </w:p>
    <w:p w14:paraId="34817F35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6F9D4B1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9616C3C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4981FCC8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ACB6D55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92E2635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4A7C67F1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1AC543B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B282071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7D71740D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47E113C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367DDAC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72AFF622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38270DC" w14:textId="77777777" w:rsidR="008A58BF" w:rsidRPr="00BF71A9" w:rsidRDefault="008A58BF" w:rsidP="008A58BF">
      <w:pPr>
        <w:ind w:right="191"/>
        <w:jc w:val="center"/>
        <w:rPr>
          <w:rFonts w:eastAsia="Times New Roman"/>
          <w:sz w:val="22"/>
          <w:szCs w:val="22"/>
        </w:rPr>
      </w:pPr>
    </w:p>
    <w:p w14:paraId="1E30812A" w14:textId="77777777" w:rsidR="008A58BF" w:rsidRPr="00BF71A9" w:rsidRDefault="008A58BF" w:rsidP="008A58BF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45D7E88C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70116DC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FD69AC9" w14:textId="62B049DD" w:rsidR="008A58BF" w:rsidRPr="009B13F9" w:rsidRDefault="008A58BF" w:rsidP="008A58BF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</w:rPr>
        <w:t>2</w:t>
      </w:r>
      <w:r w:rsidR="009B13F9">
        <w:rPr>
          <w:rFonts w:eastAsia="Times New Roman"/>
          <w:b/>
          <w:sz w:val="22"/>
          <w:szCs w:val="22"/>
          <w:lang w:val="mt-MT"/>
        </w:rPr>
        <w:t>2</w:t>
      </w:r>
    </w:p>
    <w:p w14:paraId="76FCF8F1" w14:textId="77777777" w:rsidR="008A58BF" w:rsidRPr="00BF71A9" w:rsidRDefault="008A58BF" w:rsidP="008A58B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1E73347" w14:textId="2AEF09D1" w:rsidR="008A58BF" w:rsidRPr="00BF71A9" w:rsidRDefault="00FB3D17" w:rsidP="008A58BF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Il-Ġimgħa</w:t>
      </w:r>
      <w:r w:rsidR="008A58BF" w:rsidRPr="00BF71A9">
        <w:rPr>
          <w:rFonts w:eastAsia="Times New Roman"/>
          <w:b/>
          <w:sz w:val="22"/>
          <w:szCs w:val="22"/>
        </w:rPr>
        <w:t xml:space="preserve">, </w:t>
      </w:r>
      <w:r w:rsidR="009B13F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="008A58BF"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 w:rsidR="008A58BF">
        <w:rPr>
          <w:rFonts w:eastAsia="Times New Roman"/>
          <w:b/>
          <w:sz w:val="22"/>
          <w:szCs w:val="22"/>
          <w:lang w:val="mt-MT"/>
        </w:rPr>
        <w:t>Frar</w:t>
      </w:r>
      <w:r w:rsidR="008A58BF" w:rsidRPr="00BF71A9">
        <w:rPr>
          <w:rFonts w:eastAsia="Times New Roman"/>
          <w:b/>
          <w:sz w:val="22"/>
          <w:szCs w:val="22"/>
          <w:lang w:val="mt-MT"/>
        </w:rPr>
        <w:t>,</w:t>
      </w:r>
      <w:r w:rsidR="008A58BF" w:rsidRPr="00BF71A9">
        <w:rPr>
          <w:rFonts w:eastAsia="Times New Roman"/>
          <w:b/>
          <w:sz w:val="22"/>
          <w:szCs w:val="22"/>
        </w:rPr>
        <w:t xml:space="preserve"> 20</w:t>
      </w:r>
      <w:r w:rsidR="008A58BF" w:rsidRPr="00BF71A9">
        <w:rPr>
          <w:rFonts w:eastAsia="Times New Roman"/>
          <w:b/>
          <w:sz w:val="22"/>
          <w:szCs w:val="22"/>
          <w:lang w:val="mt-MT"/>
        </w:rPr>
        <w:t>2</w:t>
      </w:r>
      <w:r w:rsidR="008A58BF">
        <w:rPr>
          <w:rFonts w:eastAsia="Times New Roman"/>
          <w:b/>
          <w:sz w:val="22"/>
          <w:szCs w:val="22"/>
          <w:lang w:val="mt-MT"/>
        </w:rPr>
        <w:t>3</w:t>
      </w:r>
      <w:r w:rsidR="008A58BF"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3</w:t>
      </w:r>
      <w:r w:rsidR="008A58BF" w:rsidRPr="00BF71A9">
        <w:rPr>
          <w:rFonts w:eastAsia="Times New Roman"/>
          <w:b/>
          <w:sz w:val="22"/>
          <w:szCs w:val="22"/>
          <w:lang w:val="mt-MT"/>
        </w:rPr>
        <w:t>0 p</w:t>
      </w:r>
      <w:r w:rsidR="008A58BF" w:rsidRPr="00BF71A9">
        <w:rPr>
          <w:rFonts w:eastAsia="Times New Roman"/>
          <w:b/>
          <w:sz w:val="22"/>
          <w:szCs w:val="22"/>
        </w:rPr>
        <w:t>.m.</w:t>
      </w:r>
    </w:p>
    <w:p w14:paraId="7DA72333" w14:textId="77777777" w:rsidR="008A58BF" w:rsidRPr="00BF71A9" w:rsidRDefault="008A58BF" w:rsidP="008A58B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FFE57C3" w14:textId="77777777" w:rsidR="008A58BF" w:rsidRPr="00BF71A9" w:rsidRDefault="008A58BF" w:rsidP="008A58B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B798D9C" w14:textId="3CE412E5" w:rsidR="008A58BF" w:rsidRPr="00BF71A9" w:rsidRDefault="008A58BF" w:rsidP="008A58B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 w:rsidR="00FB3D17" w:rsidRPr="00FB3D17">
        <w:rPr>
          <w:rFonts w:eastAsia="Times New Roman"/>
          <w:b/>
          <w:bCs/>
          <w:sz w:val="22"/>
          <w:szCs w:val="22"/>
          <w:lang w:val="mt-MT"/>
        </w:rPr>
        <w:t>il-Ġimgħa</w:t>
      </w:r>
      <w:r w:rsidR="009B13F9" w:rsidRPr="00FB3D17">
        <w:rPr>
          <w:rFonts w:eastAsia="Times New Roman"/>
          <w:b/>
          <w:bCs/>
          <w:sz w:val="22"/>
          <w:szCs w:val="22"/>
          <w:lang w:val="mt-MT"/>
        </w:rPr>
        <w:t>,</w:t>
      </w:r>
      <w:r w:rsidR="00FB3D17"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="009B13F9">
        <w:rPr>
          <w:rFonts w:eastAsia="Times New Roman"/>
          <w:b/>
          <w:bCs/>
          <w:sz w:val="22"/>
          <w:szCs w:val="22"/>
          <w:lang w:val="mt-MT"/>
        </w:rPr>
        <w:t>2</w:t>
      </w:r>
      <w:r w:rsidR="00FB3D17">
        <w:rPr>
          <w:rFonts w:eastAsia="Times New Roman"/>
          <w:b/>
          <w:bCs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</w:rPr>
        <w:t>Frar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="00FB3D17"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713A753B" w14:textId="77777777" w:rsidR="008A58BF" w:rsidRPr="00BF71A9" w:rsidRDefault="008A58BF" w:rsidP="008A58B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6AB05749" w14:textId="77777777" w:rsidR="008A58BF" w:rsidRPr="00BF71A9" w:rsidRDefault="008A58BF" w:rsidP="008A58BF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0A11794B" w14:textId="77777777" w:rsidR="008A58BF" w:rsidRPr="00BF71A9" w:rsidRDefault="008A58BF" w:rsidP="008A58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BF71A9">
        <w:rPr>
          <w:sz w:val="22"/>
          <w:szCs w:val="22"/>
        </w:rPr>
        <w:t>Kontinwazzjoni tal-eżami tar-Rapport tal-Awditur Ġenerali</w:t>
      </w:r>
      <w:r w:rsidRPr="00BF71A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F71A9">
        <w:rPr>
          <w:sz w:val="22"/>
          <w:szCs w:val="22"/>
        </w:rPr>
        <w:t>.</w:t>
      </w:r>
    </w:p>
    <w:p w14:paraId="5B66E9B1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6201507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7D36C55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4EFDAF6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0AFE049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63C5751" w14:textId="77777777" w:rsidR="008A58BF" w:rsidRPr="00BF71A9" w:rsidRDefault="008A58BF" w:rsidP="008A58B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73EE8F92" w14:textId="14F2A1F5" w:rsidR="008A58BF" w:rsidRDefault="009B13F9" w:rsidP="008A58BF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16</w:t>
      </w:r>
      <w:r w:rsidR="008A58BF">
        <w:rPr>
          <w:rFonts w:eastAsia="Times New Roman"/>
          <w:b/>
          <w:sz w:val="22"/>
          <w:szCs w:val="22"/>
          <w:lang w:val="mt-MT"/>
        </w:rPr>
        <w:t xml:space="preserve"> </w:t>
      </w:r>
      <w:r w:rsidR="008A58BF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 w:rsidR="008A58BF">
        <w:rPr>
          <w:rFonts w:eastAsia="Times New Roman"/>
          <w:b/>
          <w:sz w:val="22"/>
          <w:szCs w:val="22"/>
          <w:lang w:val="mt-MT"/>
        </w:rPr>
        <w:t xml:space="preserve"> </w:t>
      </w:r>
      <w:r w:rsidR="008A58BF" w:rsidRPr="00BF71A9">
        <w:rPr>
          <w:rFonts w:eastAsia="Times New Roman"/>
          <w:b/>
          <w:sz w:val="22"/>
          <w:szCs w:val="22"/>
          <w:lang w:val="mt-MT"/>
        </w:rPr>
        <w:t>202</w:t>
      </w:r>
      <w:r w:rsidR="008A58BF">
        <w:rPr>
          <w:rFonts w:eastAsia="Times New Roman"/>
          <w:b/>
          <w:sz w:val="22"/>
          <w:szCs w:val="22"/>
          <w:lang w:val="mt-MT"/>
        </w:rPr>
        <w:t>3</w:t>
      </w:r>
      <w:r w:rsidR="008A58BF" w:rsidRPr="00BF71A9">
        <w:rPr>
          <w:rFonts w:eastAsia="Times New Roman"/>
          <w:b/>
          <w:sz w:val="22"/>
          <w:szCs w:val="22"/>
          <w:lang w:val="mt-MT"/>
        </w:rPr>
        <w:tab/>
      </w:r>
      <w:r w:rsidR="008A58BF" w:rsidRPr="00BF71A9">
        <w:rPr>
          <w:rFonts w:eastAsia="Times New Roman"/>
          <w:b/>
          <w:sz w:val="22"/>
          <w:szCs w:val="22"/>
          <w:lang w:val="mt-MT"/>
        </w:rPr>
        <w:tab/>
      </w:r>
      <w:r w:rsidR="008A58BF" w:rsidRPr="00BF71A9">
        <w:rPr>
          <w:rFonts w:eastAsia="Times New Roman"/>
          <w:b/>
          <w:sz w:val="22"/>
          <w:szCs w:val="22"/>
        </w:rPr>
        <w:tab/>
      </w:r>
      <w:r w:rsidR="008A58BF" w:rsidRPr="00BF71A9">
        <w:rPr>
          <w:rFonts w:eastAsia="Times New Roman"/>
          <w:b/>
          <w:sz w:val="22"/>
          <w:szCs w:val="22"/>
          <w:lang w:val="mt-MT"/>
        </w:rPr>
        <w:tab/>
      </w:r>
      <w:r w:rsidR="008A58BF" w:rsidRPr="00BF71A9">
        <w:rPr>
          <w:rFonts w:eastAsia="Times New Roman"/>
          <w:b/>
          <w:sz w:val="22"/>
          <w:szCs w:val="22"/>
          <w:lang w:val="mt-MT"/>
        </w:rPr>
        <w:tab/>
      </w:r>
      <w:r w:rsidR="008A58BF" w:rsidRPr="00BF71A9">
        <w:rPr>
          <w:rFonts w:eastAsia="Times New Roman"/>
          <w:b/>
          <w:sz w:val="22"/>
          <w:szCs w:val="22"/>
          <w:lang w:val="mt-MT"/>
        </w:rPr>
        <w:tab/>
      </w:r>
      <w:r w:rsidR="008A58BF" w:rsidRPr="00BF71A9">
        <w:rPr>
          <w:rFonts w:eastAsia="Times New Roman"/>
          <w:b/>
          <w:sz w:val="22"/>
          <w:szCs w:val="22"/>
        </w:rPr>
        <w:t>SKRIVAN TAL-KAMRA</w:t>
      </w:r>
    </w:p>
    <w:p w14:paraId="2206C961" w14:textId="77777777" w:rsidR="008A58BF" w:rsidRDefault="008A58BF" w:rsidP="008A58BF"/>
    <w:p w14:paraId="79685318" w14:textId="77777777" w:rsidR="008A58BF" w:rsidRDefault="008A58BF" w:rsidP="008A58BF"/>
    <w:p w14:paraId="5FC6B134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BF"/>
    <w:rsid w:val="008A58BF"/>
    <w:rsid w:val="00925A0D"/>
    <w:rsid w:val="009B13F9"/>
    <w:rsid w:val="00D07767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1B9FB0"/>
  <w15:chartTrackingRefBased/>
  <w15:docId w15:val="{E390A4AD-8C8F-4E2C-B432-240F61EC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8B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8B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2023-02-16T06:33:00Z</dcterms:created>
  <dcterms:modified xsi:type="dcterms:W3CDTF">2023-02-21T12:46:00Z</dcterms:modified>
</cp:coreProperties>
</file>